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EB2B88" w14:textId="77777777" w:rsidR="00B93305" w:rsidRDefault="00B93305" w:rsidP="00B93305"/>
    <w:p w14:paraId="5DF1DC1E" w14:textId="77777777" w:rsidR="00B93305" w:rsidRDefault="00B93305" w:rsidP="00B93305"/>
    <w:p w14:paraId="22965154" w14:textId="77777777" w:rsidR="00B93305" w:rsidRDefault="00B93305" w:rsidP="00B93305"/>
    <w:p w14:paraId="7BBAC29A" w14:textId="77777777" w:rsidR="00B93305" w:rsidRDefault="00B93305" w:rsidP="00B93305"/>
    <w:p w14:paraId="46C88BE6" w14:textId="77777777" w:rsidR="00B93305" w:rsidRDefault="00B93305" w:rsidP="00B93305">
      <w:pPr>
        <w:jc w:val="center"/>
        <w:rPr>
          <w:b/>
          <w:sz w:val="44"/>
        </w:rPr>
      </w:pPr>
      <w:r>
        <w:rPr>
          <w:noProof/>
        </w:rPr>
        <w:drawing>
          <wp:anchor distT="0" distB="0" distL="0" distR="0" simplePos="0" relativeHeight="251659264" behindDoc="0" locked="0" layoutInCell="1" hidden="0" allowOverlap="1" wp14:anchorId="1BD6158B" wp14:editId="7F053482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2157730" cy="2066290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2066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ABDD6F" w14:textId="77777777" w:rsidR="00B93305" w:rsidRDefault="00B93305" w:rsidP="00B93305">
      <w:pPr>
        <w:jc w:val="center"/>
        <w:rPr>
          <w:b/>
          <w:sz w:val="44"/>
        </w:rPr>
      </w:pPr>
    </w:p>
    <w:p w14:paraId="5A5AADDC" w14:textId="77777777" w:rsidR="00B93305" w:rsidRPr="00387A7C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>BANDIRMA ONYEDİ EYLÜL ÜNİVERSİTESİ</w:t>
      </w:r>
    </w:p>
    <w:p w14:paraId="63CCB626" w14:textId="77777777" w:rsidR="00B93305" w:rsidRPr="00387A7C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 xml:space="preserve">TIP FAKÜLTESİ </w:t>
      </w:r>
    </w:p>
    <w:p w14:paraId="3F74B8DB" w14:textId="2544408B" w:rsidR="00B93305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>V. SINIF STAJ KARNESİ</w:t>
      </w:r>
    </w:p>
    <w:p w14:paraId="7BE4765B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br w:type="page"/>
      </w:r>
    </w:p>
    <w:p w14:paraId="069D883C" w14:textId="77777777" w:rsidR="00B93305" w:rsidRDefault="00B93305" w:rsidP="00B93305">
      <w:pPr>
        <w:jc w:val="center"/>
        <w:rPr>
          <w:b/>
          <w:sz w:val="52"/>
        </w:rPr>
      </w:pPr>
    </w:p>
    <w:p w14:paraId="64800CFC" w14:textId="77777777" w:rsidR="00B93305" w:rsidRDefault="00B93305" w:rsidP="00B93305">
      <w:pPr>
        <w:jc w:val="center"/>
        <w:rPr>
          <w:b/>
          <w:sz w:val="52"/>
        </w:rPr>
      </w:pPr>
    </w:p>
    <w:p w14:paraId="1F7EF950" w14:textId="77777777" w:rsidR="00B93305" w:rsidRDefault="00B93305" w:rsidP="00B93305">
      <w:pPr>
        <w:jc w:val="center"/>
        <w:rPr>
          <w:b/>
          <w:sz w:val="52"/>
        </w:rPr>
      </w:pPr>
    </w:p>
    <w:p w14:paraId="652F3CC4" w14:textId="77777777" w:rsidR="00B93305" w:rsidRPr="001A7E9D" w:rsidRDefault="00B93305" w:rsidP="00B93305">
      <w:pPr>
        <w:jc w:val="center"/>
        <w:rPr>
          <w:b/>
          <w:sz w:val="52"/>
          <w:u w:val="single"/>
        </w:rPr>
      </w:pPr>
      <w:r w:rsidRPr="001A7E9D">
        <w:rPr>
          <w:b/>
          <w:sz w:val="52"/>
          <w:u w:val="single"/>
        </w:rPr>
        <w:t>Öğrenci Kimlik Bilgileri;</w:t>
      </w:r>
    </w:p>
    <w:p w14:paraId="603B08B6" w14:textId="77777777" w:rsidR="00B93305" w:rsidRDefault="00B93305" w:rsidP="00B93305">
      <w:pPr>
        <w:jc w:val="center"/>
        <w:rPr>
          <w:b/>
          <w:sz w:val="52"/>
        </w:rPr>
      </w:pPr>
    </w:p>
    <w:p w14:paraId="53CA2255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Adı:</w:t>
      </w:r>
    </w:p>
    <w:p w14:paraId="0C93E628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Soyadı:</w:t>
      </w:r>
    </w:p>
    <w:p w14:paraId="20F146C1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T.C:</w:t>
      </w:r>
    </w:p>
    <w:p w14:paraId="633412C2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Numarası:</w:t>
      </w:r>
    </w:p>
    <w:p w14:paraId="5FC0829A" w14:textId="466CCFB0" w:rsidR="00B93305" w:rsidRDefault="00B93305" w:rsidP="00B93305">
      <w:pPr>
        <w:rPr>
          <w:b/>
          <w:sz w:val="52"/>
        </w:rPr>
      </w:pPr>
      <w:r>
        <w:rPr>
          <w:b/>
          <w:sz w:val="52"/>
        </w:rPr>
        <w:t>Grubu:</w:t>
      </w:r>
    </w:p>
    <w:p w14:paraId="57687FCF" w14:textId="5EFBFF1D" w:rsidR="00B93305" w:rsidRDefault="00B93305" w:rsidP="00B93305">
      <w:pPr>
        <w:rPr>
          <w:b/>
          <w:sz w:val="52"/>
        </w:rPr>
      </w:pPr>
    </w:p>
    <w:p w14:paraId="0476F05A" w14:textId="61EF66FD" w:rsidR="00B93305" w:rsidRDefault="00B93305" w:rsidP="00B93305">
      <w:pPr>
        <w:rPr>
          <w:b/>
          <w:sz w:val="52"/>
        </w:rPr>
      </w:pPr>
    </w:p>
    <w:p w14:paraId="384EDDE3" w14:textId="44A32F79" w:rsidR="00B93305" w:rsidRDefault="00B93305" w:rsidP="00B93305">
      <w:pPr>
        <w:rPr>
          <w:b/>
          <w:sz w:val="52"/>
        </w:rPr>
      </w:pPr>
    </w:p>
    <w:p w14:paraId="4360FEE9" w14:textId="7B201532" w:rsidR="00B93305" w:rsidRDefault="00B93305" w:rsidP="00B93305">
      <w:pPr>
        <w:rPr>
          <w:b/>
          <w:sz w:val="52"/>
        </w:rPr>
      </w:pPr>
    </w:p>
    <w:p w14:paraId="18DA163A" w14:textId="6F70F7B9" w:rsidR="00B93305" w:rsidRDefault="00B93305" w:rsidP="00B93305">
      <w:pPr>
        <w:rPr>
          <w:b/>
          <w:sz w:val="52"/>
        </w:rPr>
      </w:pPr>
    </w:p>
    <w:p w14:paraId="5BDC59CF" w14:textId="77777777" w:rsidR="00540564" w:rsidRDefault="00540564" w:rsidP="00B93305">
      <w:pPr>
        <w:rPr>
          <w:b/>
          <w:sz w:val="52"/>
        </w:rPr>
      </w:pPr>
    </w:p>
    <w:p w14:paraId="7450CE8E" w14:textId="5B111E9C" w:rsidR="00B93305" w:rsidRDefault="00B93305" w:rsidP="00B93305">
      <w:pPr>
        <w:pStyle w:val="GvdeMetni"/>
        <w:tabs>
          <w:tab w:val="left" w:pos="3956"/>
          <w:tab w:val="left" w:leader="dot" w:pos="6725"/>
        </w:tabs>
        <w:ind w:left="141"/>
      </w:pPr>
    </w:p>
    <w:p w14:paraId="3AD03EC8" w14:textId="62055F03" w:rsidR="00B93305" w:rsidRDefault="00B93305" w:rsidP="00B93305">
      <w:pPr>
        <w:pStyle w:val="GvdeMetni"/>
        <w:tabs>
          <w:tab w:val="left" w:pos="3956"/>
          <w:tab w:val="left" w:leader="dot" w:pos="6725"/>
        </w:tabs>
        <w:ind w:left="141"/>
      </w:pPr>
    </w:p>
    <w:p w14:paraId="712A8EF0" w14:textId="77777777" w:rsidR="00B93305" w:rsidRDefault="00B93305" w:rsidP="00B93305">
      <w:pPr>
        <w:pStyle w:val="GvdeMetni"/>
        <w:tabs>
          <w:tab w:val="left" w:pos="3956"/>
          <w:tab w:val="left" w:leader="dot" w:pos="6725"/>
        </w:tabs>
        <w:ind w:left="141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26"/>
        <w:gridCol w:w="856"/>
        <w:gridCol w:w="1346"/>
        <w:gridCol w:w="1486"/>
        <w:gridCol w:w="1760"/>
        <w:gridCol w:w="1082"/>
      </w:tblGrid>
      <w:tr w:rsidR="00B93305" w14:paraId="46207527" w14:textId="77777777" w:rsidTr="00540564">
        <w:tc>
          <w:tcPr>
            <w:tcW w:w="9056" w:type="dxa"/>
            <w:gridSpan w:val="6"/>
          </w:tcPr>
          <w:p w14:paraId="3DD8ED9D" w14:textId="77777777" w:rsidR="00B93305" w:rsidRPr="00CC340E" w:rsidRDefault="00B93305" w:rsidP="00463438">
            <w:pPr>
              <w:rPr>
                <w:b/>
              </w:rPr>
            </w:pPr>
            <w:r>
              <w:rPr>
                <w:b/>
              </w:rPr>
              <w:t>DÖNEM 5 ACİL TIP STAJ KARNESİ</w:t>
            </w:r>
          </w:p>
        </w:tc>
      </w:tr>
      <w:tr w:rsidR="00B93305" w14:paraId="0A1A8EA4" w14:textId="77777777" w:rsidTr="00540564">
        <w:trPr>
          <w:trHeight w:val="557"/>
        </w:trPr>
        <w:tc>
          <w:tcPr>
            <w:tcW w:w="9056" w:type="dxa"/>
            <w:gridSpan w:val="6"/>
          </w:tcPr>
          <w:p w14:paraId="663B4031" w14:textId="77777777" w:rsidR="00B93305" w:rsidRPr="00CC340E" w:rsidRDefault="00B93305" w:rsidP="00463438">
            <w:pPr>
              <w:rPr>
                <w:b/>
              </w:rPr>
            </w:pPr>
            <w:r>
              <w:rPr>
                <w:b/>
              </w:rPr>
              <w:t>I. MESLEKİ UYGULAMALAR</w:t>
            </w:r>
          </w:p>
        </w:tc>
      </w:tr>
      <w:tr w:rsidR="00B93305" w14:paraId="6619E3F1" w14:textId="77777777" w:rsidTr="00540564">
        <w:tc>
          <w:tcPr>
            <w:tcW w:w="2526" w:type="dxa"/>
            <w:shd w:val="clear" w:color="auto" w:fill="auto"/>
          </w:tcPr>
          <w:p w14:paraId="37DEE034" w14:textId="77777777" w:rsidR="00B93305" w:rsidRPr="00CC340E" w:rsidRDefault="00B93305" w:rsidP="00463438"/>
        </w:tc>
        <w:tc>
          <w:tcPr>
            <w:tcW w:w="856" w:type="dxa"/>
            <w:shd w:val="clear" w:color="auto" w:fill="B4C6E7" w:themeFill="accent1" w:themeFillTint="66"/>
          </w:tcPr>
          <w:p w14:paraId="7C4BEE53" w14:textId="77777777" w:rsidR="00B93305" w:rsidRPr="00CC340E" w:rsidRDefault="00B93305" w:rsidP="00463438">
            <w:pPr>
              <w:rPr>
                <w:b/>
              </w:rPr>
            </w:pPr>
            <w:r w:rsidRPr="00CC340E">
              <w:rPr>
                <w:b/>
              </w:rPr>
              <w:t>Düzey *</w:t>
            </w:r>
          </w:p>
          <w:p w14:paraId="0802D247" w14:textId="77777777" w:rsidR="00B93305" w:rsidRPr="00CC340E" w:rsidRDefault="00B93305" w:rsidP="00463438">
            <w:pPr>
              <w:rPr>
                <w:b/>
              </w:rPr>
            </w:pPr>
            <w:r w:rsidRPr="00CC340E">
              <w:rPr>
                <w:b/>
              </w:rPr>
              <w:t xml:space="preserve"> (1-4)</w:t>
            </w:r>
          </w:p>
        </w:tc>
        <w:tc>
          <w:tcPr>
            <w:tcW w:w="1346" w:type="dxa"/>
            <w:shd w:val="clear" w:color="auto" w:fill="B4C6E7" w:themeFill="accent1" w:themeFillTint="66"/>
          </w:tcPr>
          <w:p w14:paraId="6F49A576" w14:textId="77777777" w:rsidR="00B93305" w:rsidRPr="00CC340E" w:rsidRDefault="00B93305" w:rsidP="00463438">
            <w:pPr>
              <w:rPr>
                <w:b/>
              </w:rPr>
            </w:pPr>
            <w:r w:rsidRPr="00CC340E">
              <w:rPr>
                <w:b/>
              </w:rPr>
              <w:t>Yeterli</w:t>
            </w:r>
          </w:p>
        </w:tc>
        <w:tc>
          <w:tcPr>
            <w:tcW w:w="1486" w:type="dxa"/>
            <w:shd w:val="clear" w:color="auto" w:fill="B4C6E7" w:themeFill="accent1" w:themeFillTint="66"/>
          </w:tcPr>
          <w:p w14:paraId="775D9E7E" w14:textId="77777777" w:rsidR="00B93305" w:rsidRPr="00CC340E" w:rsidRDefault="00B93305" w:rsidP="00463438">
            <w:pPr>
              <w:rPr>
                <w:b/>
              </w:rPr>
            </w:pPr>
            <w:r w:rsidRPr="00CC340E">
              <w:rPr>
                <w:b/>
              </w:rPr>
              <w:t xml:space="preserve">Yetersiz </w:t>
            </w:r>
          </w:p>
        </w:tc>
        <w:tc>
          <w:tcPr>
            <w:tcW w:w="1760" w:type="dxa"/>
            <w:shd w:val="clear" w:color="auto" w:fill="B4C6E7" w:themeFill="accent1" w:themeFillTint="66"/>
          </w:tcPr>
          <w:p w14:paraId="5D964713" w14:textId="77777777" w:rsidR="00B93305" w:rsidRPr="00CC340E" w:rsidRDefault="00B93305" w:rsidP="00463438">
            <w:pPr>
              <w:rPr>
                <w:b/>
              </w:rPr>
            </w:pPr>
            <w:r w:rsidRPr="00CC340E">
              <w:rPr>
                <w:b/>
              </w:rPr>
              <w:t>Sorumlu öğretim</w:t>
            </w:r>
          </w:p>
          <w:p w14:paraId="6931951E" w14:textId="77777777" w:rsidR="00B93305" w:rsidRPr="00CC340E" w:rsidRDefault="00B93305" w:rsidP="00463438">
            <w:pPr>
              <w:rPr>
                <w:b/>
              </w:rPr>
            </w:pPr>
            <w:r w:rsidRPr="00CC340E">
              <w:rPr>
                <w:b/>
              </w:rPr>
              <w:t>Üyesi- İmza</w:t>
            </w:r>
          </w:p>
          <w:p w14:paraId="2E328B59" w14:textId="77777777" w:rsidR="00B93305" w:rsidRPr="00CC340E" w:rsidRDefault="00B93305" w:rsidP="00463438">
            <w:pPr>
              <w:rPr>
                <w:b/>
              </w:rPr>
            </w:pPr>
          </w:p>
        </w:tc>
        <w:tc>
          <w:tcPr>
            <w:tcW w:w="1082" w:type="dxa"/>
            <w:shd w:val="clear" w:color="auto" w:fill="B4C6E7" w:themeFill="accent1" w:themeFillTint="66"/>
          </w:tcPr>
          <w:p w14:paraId="64189AF0" w14:textId="77777777" w:rsidR="00B93305" w:rsidRPr="00CC340E" w:rsidRDefault="00B93305" w:rsidP="00463438">
            <w:pPr>
              <w:rPr>
                <w:b/>
              </w:rPr>
            </w:pPr>
            <w:r w:rsidRPr="00CC340E">
              <w:rPr>
                <w:b/>
              </w:rPr>
              <w:t>Sayı</w:t>
            </w:r>
          </w:p>
          <w:p w14:paraId="1EFCDF94" w14:textId="77777777" w:rsidR="00B93305" w:rsidRPr="00CC340E" w:rsidRDefault="00B93305" w:rsidP="00463438">
            <w:pPr>
              <w:rPr>
                <w:b/>
              </w:rPr>
            </w:pPr>
          </w:p>
        </w:tc>
      </w:tr>
      <w:tr w:rsidR="00B93305" w14:paraId="184054CD" w14:textId="77777777" w:rsidTr="00540564">
        <w:tc>
          <w:tcPr>
            <w:tcW w:w="2526" w:type="dxa"/>
            <w:shd w:val="clear" w:color="auto" w:fill="8EAADB" w:themeFill="accent1" w:themeFillTint="99"/>
          </w:tcPr>
          <w:p w14:paraId="0A4A70B7" w14:textId="77777777" w:rsidR="00B93305" w:rsidRPr="00CC340E" w:rsidRDefault="00B93305" w:rsidP="00463438">
            <w:pPr>
              <w:rPr>
                <w:b/>
                <w:highlight w:val="cyan"/>
              </w:rPr>
            </w:pPr>
            <w:r w:rsidRPr="00CC340E">
              <w:rPr>
                <w:b/>
              </w:rPr>
              <w:t>A. Öykü alma</w:t>
            </w:r>
          </w:p>
        </w:tc>
        <w:tc>
          <w:tcPr>
            <w:tcW w:w="856" w:type="dxa"/>
          </w:tcPr>
          <w:p w14:paraId="64D2DFFD" w14:textId="77777777" w:rsidR="00B93305" w:rsidRPr="00CC340E" w:rsidRDefault="00B93305" w:rsidP="00463438">
            <w:pPr>
              <w:rPr>
                <w:highlight w:val="cyan"/>
              </w:rPr>
            </w:pPr>
          </w:p>
        </w:tc>
        <w:tc>
          <w:tcPr>
            <w:tcW w:w="1346" w:type="dxa"/>
          </w:tcPr>
          <w:p w14:paraId="08E7E001" w14:textId="77777777" w:rsidR="00B93305" w:rsidRPr="00CC340E" w:rsidRDefault="00B93305" w:rsidP="00463438">
            <w:pPr>
              <w:rPr>
                <w:highlight w:val="cyan"/>
              </w:rPr>
            </w:pPr>
          </w:p>
        </w:tc>
        <w:tc>
          <w:tcPr>
            <w:tcW w:w="1486" w:type="dxa"/>
          </w:tcPr>
          <w:p w14:paraId="428939D7" w14:textId="77777777" w:rsidR="00B93305" w:rsidRPr="00CC340E" w:rsidRDefault="00B93305" w:rsidP="00463438">
            <w:pPr>
              <w:rPr>
                <w:highlight w:val="cyan"/>
              </w:rPr>
            </w:pPr>
          </w:p>
        </w:tc>
        <w:tc>
          <w:tcPr>
            <w:tcW w:w="1760" w:type="dxa"/>
          </w:tcPr>
          <w:p w14:paraId="257CBEC7" w14:textId="77777777" w:rsidR="00B93305" w:rsidRPr="00CC340E" w:rsidRDefault="00B93305" w:rsidP="00463438">
            <w:pPr>
              <w:rPr>
                <w:highlight w:val="cyan"/>
              </w:rPr>
            </w:pPr>
          </w:p>
        </w:tc>
        <w:tc>
          <w:tcPr>
            <w:tcW w:w="1082" w:type="dxa"/>
          </w:tcPr>
          <w:p w14:paraId="3DAFB1AF" w14:textId="77777777" w:rsidR="00B93305" w:rsidRPr="00CC340E" w:rsidRDefault="00B93305" w:rsidP="00463438">
            <w:pPr>
              <w:rPr>
                <w:highlight w:val="cyan"/>
              </w:rPr>
            </w:pPr>
          </w:p>
        </w:tc>
      </w:tr>
      <w:tr w:rsidR="00B93305" w14:paraId="7EBCDEC2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77020839" w14:textId="77777777" w:rsidR="00B93305" w:rsidRPr="00592405" w:rsidRDefault="00B93305" w:rsidP="00463438">
            <w:r>
              <w:t>Genel soruna yönelik anamnez alabilme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2402650D" w14:textId="77777777" w:rsidR="00B93305" w:rsidRDefault="00B93305" w:rsidP="00463438">
            <w:r>
              <w:t>4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0AEB5E65" w14:textId="77777777" w:rsidR="00B93305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029104CA" w14:textId="77777777" w:rsidR="00B93305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1071606C" w14:textId="77777777" w:rsidR="00B93305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688CDB10" w14:textId="77777777" w:rsidR="00B93305" w:rsidRDefault="00B93305" w:rsidP="00463438"/>
        </w:tc>
      </w:tr>
      <w:tr w:rsidR="00B93305" w14:paraId="6843277A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2EBAB289" w14:textId="77777777" w:rsidR="00B93305" w:rsidRDefault="00B93305" w:rsidP="00463438">
            <w:r>
              <w:t>Mental durumu değerlendirebilme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4B600790" w14:textId="77777777" w:rsidR="00B93305" w:rsidRDefault="00B93305" w:rsidP="00463438">
            <w:r>
              <w:t>4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3E0EF854" w14:textId="77777777" w:rsidR="00B93305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5F598043" w14:textId="77777777" w:rsidR="00B93305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079A6AB4" w14:textId="77777777" w:rsidR="00B93305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49FC1F22" w14:textId="77777777" w:rsidR="00B93305" w:rsidRDefault="00B93305" w:rsidP="00463438"/>
        </w:tc>
      </w:tr>
      <w:tr w:rsidR="00B93305" w14:paraId="7B6ABB3B" w14:textId="77777777" w:rsidTr="00540564">
        <w:tc>
          <w:tcPr>
            <w:tcW w:w="2526" w:type="dxa"/>
            <w:shd w:val="clear" w:color="auto" w:fill="8EAADB" w:themeFill="accent1" w:themeFillTint="99"/>
          </w:tcPr>
          <w:p w14:paraId="734E6223" w14:textId="77777777" w:rsidR="00B93305" w:rsidRPr="00592405" w:rsidRDefault="00B93305" w:rsidP="00463438">
            <w:pPr>
              <w:rPr>
                <w:b/>
              </w:rPr>
            </w:pPr>
            <w:r w:rsidRPr="00592405">
              <w:rPr>
                <w:b/>
              </w:rPr>
              <w:t>B. Genel soruna yönelik fizik muayene</w:t>
            </w:r>
          </w:p>
        </w:tc>
        <w:tc>
          <w:tcPr>
            <w:tcW w:w="856" w:type="dxa"/>
          </w:tcPr>
          <w:p w14:paraId="2117CB5B" w14:textId="77777777" w:rsidR="00B93305" w:rsidRDefault="00B93305" w:rsidP="00463438"/>
        </w:tc>
        <w:tc>
          <w:tcPr>
            <w:tcW w:w="1346" w:type="dxa"/>
          </w:tcPr>
          <w:p w14:paraId="28E1389A" w14:textId="77777777" w:rsidR="00B93305" w:rsidRDefault="00B93305" w:rsidP="00463438"/>
        </w:tc>
        <w:tc>
          <w:tcPr>
            <w:tcW w:w="1486" w:type="dxa"/>
          </w:tcPr>
          <w:p w14:paraId="63453DEA" w14:textId="77777777" w:rsidR="00B93305" w:rsidRDefault="00B93305" w:rsidP="00463438"/>
        </w:tc>
        <w:tc>
          <w:tcPr>
            <w:tcW w:w="1760" w:type="dxa"/>
          </w:tcPr>
          <w:p w14:paraId="72652F45" w14:textId="77777777" w:rsidR="00B93305" w:rsidRDefault="00B93305" w:rsidP="00463438"/>
        </w:tc>
        <w:tc>
          <w:tcPr>
            <w:tcW w:w="1082" w:type="dxa"/>
          </w:tcPr>
          <w:p w14:paraId="2ED34E2C" w14:textId="77777777" w:rsidR="00B93305" w:rsidRDefault="00B93305" w:rsidP="00463438"/>
        </w:tc>
      </w:tr>
      <w:tr w:rsidR="00B93305" w14:paraId="705FB985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489DD10D" w14:textId="77777777" w:rsidR="00B93305" w:rsidRPr="00592405" w:rsidRDefault="00B93305" w:rsidP="00463438">
            <w:r w:rsidRPr="00592405">
              <w:t>Bilinç değerlendirmesi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6969BB0F" w14:textId="77777777" w:rsidR="00B93305" w:rsidRDefault="00B93305" w:rsidP="00463438">
            <w:r>
              <w:t>4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183A1867" w14:textId="77777777" w:rsidR="00B93305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07C6D4C1" w14:textId="77777777" w:rsidR="00B93305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71DC9F77" w14:textId="77777777" w:rsidR="00B93305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37DE90A4" w14:textId="77777777" w:rsidR="00B93305" w:rsidRDefault="00B93305" w:rsidP="00463438"/>
        </w:tc>
      </w:tr>
      <w:tr w:rsidR="00B93305" w14:paraId="475C2212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235D0A45" w14:textId="77777777" w:rsidR="00B93305" w:rsidRPr="00592405" w:rsidRDefault="00B93305" w:rsidP="00463438">
            <w:r>
              <w:t>Vital bulguların değerlendirilmesi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435FC2B9" w14:textId="77777777" w:rsidR="00B93305" w:rsidRDefault="00B93305" w:rsidP="00463438">
            <w:r>
              <w:t>4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4BBDFBE3" w14:textId="77777777" w:rsidR="00B93305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527514A5" w14:textId="77777777" w:rsidR="00B93305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70A5EE55" w14:textId="77777777" w:rsidR="00B93305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28B51E67" w14:textId="77777777" w:rsidR="00B93305" w:rsidRDefault="00B93305" w:rsidP="00463438"/>
        </w:tc>
      </w:tr>
      <w:tr w:rsidR="00B93305" w14:paraId="3F4E895B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3493DF69" w14:textId="77777777" w:rsidR="00B93305" w:rsidRDefault="00B93305" w:rsidP="00463438">
            <w:r>
              <w:t>Genel fizik muayene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27EE94F0" w14:textId="77777777" w:rsidR="00B93305" w:rsidRDefault="00B93305" w:rsidP="00463438">
            <w:r>
              <w:t>4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06D49435" w14:textId="77777777" w:rsidR="00B93305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244660A4" w14:textId="77777777" w:rsidR="00B93305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3AF62D93" w14:textId="77777777" w:rsidR="00B93305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113F2A82" w14:textId="77777777" w:rsidR="00B93305" w:rsidRDefault="00B93305" w:rsidP="00463438"/>
        </w:tc>
      </w:tr>
      <w:tr w:rsidR="00B93305" w14:paraId="654C3405" w14:textId="77777777" w:rsidTr="00540564">
        <w:tc>
          <w:tcPr>
            <w:tcW w:w="2526" w:type="dxa"/>
            <w:shd w:val="clear" w:color="auto" w:fill="8EAADB" w:themeFill="accent1" w:themeFillTint="99"/>
          </w:tcPr>
          <w:p w14:paraId="42F83084" w14:textId="77777777" w:rsidR="00B93305" w:rsidRPr="00881F0C" w:rsidRDefault="00B93305" w:rsidP="00463438">
            <w:pPr>
              <w:rPr>
                <w:b/>
              </w:rPr>
            </w:pPr>
            <w:r w:rsidRPr="00881F0C">
              <w:rPr>
                <w:b/>
              </w:rPr>
              <w:t>C. Kayıt tutma, raporlama ve bildirim</w:t>
            </w:r>
          </w:p>
        </w:tc>
        <w:tc>
          <w:tcPr>
            <w:tcW w:w="856" w:type="dxa"/>
          </w:tcPr>
          <w:p w14:paraId="466A043B" w14:textId="77777777" w:rsidR="00B93305" w:rsidRDefault="00B93305" w:rsidP="00463438"/>
        </w:tc>
        <w:tc>
          <w:tcPr>
            <w:tcW w:w="1346" w:type="dxa"/>
          </w:tcPr>
          <w:p w14:paraId="6C3121D3" w14:textId="77777777" w:rsidR="00B93305" w:rsidRDefault="00B93305" w:rsidP="00463438"/>
        </w:tc>
        <w:tc>
          <w:tcPr>
            <w:tcW w:w="1486" w:type="dxa"/>
          </w:tcPr>
          <w:p w14:paraId="33EB860D" w14:textId="77777777" w:rsidR="00B93305" w:rsidRDefault="00B93305" w:rsidP="00463438"/>
        </w:tc>
        <w:tc>
          <w:tcPr>
            <w:tcW w:w="1760" w:type="dxa"/>
          </w:tcPr>
          <w:p w14:paraId="6D8277DD" w14:textId="77777777" w:rsidR="00B93305" w:rsidRDefault="00B93305" w:rsidP="00463438"/>
        </w:tc>
        <w:tc>
          <w:tcPr>
            <w:tcW w:w="1082" w:type="dxa"/>
          </w:tcPr>
          <w:p w14:paraId="413D3CA4" w14:textId="77777777" w:rsidR="00B93305" w:rsidRDefault="00B93305" w:rsidP="00463438"/>
        </w:tc>
      </w:tr>
      <w:tr w:rsidR="00B93305" w14:paraId="6B0045CB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377498DB" w14:textId="77777777" w:rsidR="00B93305" w:rsidRPr="00881F0C" w:rsidRDefault="00B93305" w:rsidP="00463438">
            <w:r>
              <w:t>Aydınlatılmış onam alabilme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0F18D8C3" w14:textId="77777777" w:rsidR="00B93305" w:rsidRDefault="00B93305" w:rsidP="00463438">
            <w:r>
              <w:t>4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47406417" w14:textId="77777777" w:rsidR="00B93305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0C4CA97D" w14:textId="77777777" w:rsidR="00B93305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740EDFCC" w14:textId="77777777" w:rsidR="00B93305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79AC8892" w14:textId="77777777" w:rsidR="00B93305" w:rsidRDefault="00B93305" w:rsidP="00463438"/>
        </w:tc>
      </w:tr>
      <w:tr w:rsidR="00B93305" w14:paraId="0B4001D6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04826739" w14:textId="77777777" w:rsidR="00B93305" w:rsidRDefault="00B93305" w:rsidP="00463438">
            <w:r>
              <w:t>Epikriz hazırlayabilme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19BEAD88" w14:textId="77777777" w:rsidR="00B93305" w:rsidRDefault="00B93305" w:rsidP="00463438">
            <w:r>
              <w:t>4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4313FA3F" w14:textId="77777777" w:rsidR="00B93305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7074136F" w14:textId="77777777" w:rsidR="00B93305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301A6D48" w14:textId="77777777" w:rsidR="00B93305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00DF22A0" w14:textId="77777777" w:rsidR="00B93305" w:rsidRDefault="00B93305" w:rsidP="00463438"/>
        </w:tc>
      </w:tr>
      <w:tr w:rsidR="00B93305" w14:paraId="1A15E668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31931A94" w14:textId="77777777" w:rsidR="00B93305" w:rsidRDefault="00B93305" w:rsidP="00463438">
            <w:r>
              <w:t>Hasta dosyası hazırlayabilme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736F68B5" w14:textId="77777777" w:rsidR="00B93305" w:rsidRDefault="00B93305" w:rsidP="00463438"/>
        </w:tc>
        <w:tc>
          <w:tcPr>
            <w:tcW w:w="1346" w:type="dxa"/>
            <w:shd w:val="clear" w:color="auto" w:fill="D9E2F3" w:themeFill="accent1" w:themeFillTint="33"/>
          </w:tcPr>
          <w:p w14:paraId="1410CE25" w14:textId="77777777" w:rsidR="00B93305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63C13057" w14:textId="77777777" w:rsidR="00B93305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05685DB7" w14:textId="77777777" w:rsidR="00B93305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0FDFDC5F" w14:textId="77777777" w:rsidR="00B93305" w:rsidRDefault="00B93305" w:rsidP="00463438"/>
        </w:tc>
      </w:tr>
      <w:tr w:rsidR="00B93305" w14:paraId="01A1307A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5534D89B" w14:textId="77777777" w:rsidR="00B93305" w:rsidRDefault="00B93305" w:rsidP="00463438">
            <w:r>
              <w:t>Ölüm belgesi düzenleyebilme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67668E52" w14:textId="77777777" w:rsidR="00B93305" w:rsidRDefault="00B93305" w:rsidP="00463438">
            <w:r>
              <w:t>3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646EBBB9" w14:textId="77777777" w:rsidR="00B93305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0724A38B" w14:textId="77777777" w:rsidR="00B93305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23A2BE39" w14:textId="77777777" w:rsidR="00B93305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3568696C" w14:textId="77777777" w:rsidR="00B93305" w:rsidRDefault="00B93305" w:rsidP="00463438"/>
        </w:tc>
      </w:tr>
      <w:tr w:rsidR="00B93305" w14:paraId="294622B6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1FCD5C70" w14:textId="77777777" w:rsidR="00B93305" w:rsidRDefault="00B93305" w:rsidP="00463438">
            <w:r>
              <w:t>Reçete düzenleme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245FFD4C" w14:textId="77777777" w:rsidR="00B93305" w:rsidRDefault="00B93305" w:rsidP="00463438">
            <w:r>
              <w:t>4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11850BF7" w14:textId="77777777" w:rsidR="00B93305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3828B92B" w14:textId="77777777" w:rsidR="00B93305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0D546BD2" w14:textId="77777777" w:rsidR="00B93305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7AB91421" w14:textId="77777777" w:rsidR="00B93305" w:rsidRDefault="00B93305" w:rsidP="00463438"/>
        </w:tc>
      </w:tr>
      <w:tr w:rsidR="00B93305" w14:paraId="0C990CE7" w14:textId="77777777" w:rsidTr="00540564">
        <w:tc>
          <w:tcPr>
            <w:tcW w:w="2526" w:type="dxa"/>
            <w:shd w:val="clear" w:color="auto" w:fill="8EAADB" w:themeFill="accent1" w:themeFillTint="99"/>
          </w:tcPr>
          <w:p w14:paraId="02AE692D" w14:textId="77777777" w:rsidR="00B93305" w:rsidRPr="00881F0C" w:rsidRDefault="00B93305" w:rsidP="00463438">
            <w:pPr>
              <w:rPr>
                <w:b/>
              </w:rPr>
            </w:pPr>
            <w:r w:rsidRPr="00881F0C">
              <w:rPr>
                <w:b/>
              </w:rPr>
              <w:t>D. Laboratuvar testleri ile ilgili diğer işlemler</w:t>
            </w:r>
          </w:p>
        </w:tc>
        <w:tc>
          <w:tcPr>
            <w:tcW w:w="856" w:type="dxa"/>
          </w:tcPr>
          <w:p w14:paraId="78059AA4" w14:textId="77777777" w:rsidR="00B93305" w:rsidRDefault="00B93305" w:rsidP="00463438"/>
        </w:tc>
        <w:tc>
          <w:tcPr>
            <w:tcW w:w="1346" w:type="dxa"/>
          </w:tcPr>
          <w:p w14:paraId="0A0A87BC" w14:textId="77777777" w:rsidR="00B93305" w:rsidRDefault="00B93305" w:rsidP="00463438"/>
        </w:tc>
        <w:tc>
          <w:tcPr>
            <w:tcW w:w="1486" w:type="dxa"/>
          </w:tcPr>
          <w:p w14:paraId="5105EEF8" w14:textId="77777777" w:rsidR="00B93305" w:rsidRDefault="00B93305" w:rsidP="00463438"/>
        </w:tc>
        <w:tc>
          <w:tcPr>
            <w:tcW w:w="1760" w:type="dxa"/>
          </w:tcPr>
          <w:p w14:paraId="6BAD785B" w14:textId="77777777" w:rsidR="00B93305" w:rsidRDefault="00B93305" w:rsidP="00463438"/>
        </w:tc>
        <w:tc>
          <w:tcPr>
            <w:tcW w:w="1082" w:type="dxa"/>
          </w:tcPr>
          <w:p w14:paraId="78EF3A35" w14:textId="77777777" w:rsidR="00B93305" w:rsidRDefault="00B93305" w:rsidP="00463438"/>
        </w:tc>
      </w:tr>
      <w:tr w:rsidR="00B93305" w:rsidRPr="00881F0C" w14:paraId="024CE5C5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6690A0F4" w14:textId="77777777" w:rsidR="00B93305" w:rsidRPr="00881F0C" w:rsidRDefault="00B93305" w:rsidP="00463438">
            <w:r>
              <w:t>Direkt grafi yorumlayabilme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557BA2D5" w14:textId="77777777" w:rsidR="00B93305" w:rsidRPr="00881F0C" w:rsidRDefault="00B93305" w:rsidP="00463438">
            <w:r>
              <w:t>3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03229854" w14:textId="77777777" w:rsidR="00B93305" w:rsidRPr="00881F0C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613A84E9" w14:textId="77777777" w:rsidR="00B93305" w:rsidRPr="00881F0C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1D09D9E8" w14:textId="77777777" w:rsidR="00B93305" w:rsidRPr="00881F0C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1DF95C0B" w14:textId="77777777" w:rsidR="00B93305" w:rsidRPr="00881F0C" w:rsidRDefault="00B93305" w:rsidP="00463438"/>
        </w:tc>
      </w:tr>
      <w:tr w:rsidR="00B93305" w:rsidRPr="00881F0C" w14:paraId="2AF31F8C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5B176CE3" w14:textId="77777777" w:rsidR="00B93305" w:rsidRDefault="00B93305" w:rsidP="00463438">
            <w:r>
              <w:t>Laboratuar tetkik isteme formunu doldurabilme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2CB934C2" w14:textId="77777777" w:rsidR="00B93305" w:rsidRPr="00881F0C" w:rsidRDefault="00B93305" w:rsidP="00463438">
            <w:r>
              <w:t>3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5829BD5C" w14:textId="77777777" w:rsidR="00B93305" w:rsidRPr="00881F0C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545245D1" w14:textId="77777777" w:rsidR="00B93305" w:rsidRPr="00881F0C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734D4322" w14:textId="77777777" w:rsidR="00B93305" w:rsidRPr="00881F0C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761551E1" w14:textId="77777777" w:rsidR="00B93305" w:rsidRPr="00881F0C" w:rsidRDefault="00B93305" w:rsidP="00463438"/>
        </w:tc>
      </w:tr>
      <w:tr w:rsidR="00B93305" w:rsidRPr="00881F0C" w14:paraId="5874B1DD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4C0E0C9C" w14:textId="77777777" w:rsidR="00B93305" w:rsidRDefault="00B93305" w:rsidP="00463438">
            <w:r>
              <w:t>Laboratuar örneklerinin uygun koşullarda alınması ve ulaştırılması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520692D7" w14:textId="77777777" w:rsidR="00B93305" w:rsidRPr="00881F0C" w:rsidRDefault="00B93305" w:rsidP="00463438">
            <w:r>
              <w:t>2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613C1799" w14:textId="77777777" w:rsidR="00B93305" w:rsidRPr="00881F0C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59622C16" w14:textId="77777777" w:rsidR="00B93305" w:rsidRPr="00881F0C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26422A3A" w14:textId="77777777" w:rsidR="00B93305" w:rsidRPr="00881F0C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535AAB91" w14:textId="77777777" w:rsidR="00B93305" w:rsidRPr="00881F0C" w:rsidRDefault="00B93305" w:rsidP="00463438"/>
        </w:tc>
      </w:tr>
      <w:tr w:rsidR="00B93305" w:rsidRPr="00881F0C" w14:paraId="18286755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0FD86379" w14:textId="77777777" w:rsidR="00B93305" w:rsidRDefault="00B93305" w:rsidP="00463438">
            <w:r>
              <w:t>Tanısal tetkikleri yorumlama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7B6CD9EB" w14:textId="77777777" w:rsidR="00B93305" w:rsidRPr="00881F0C" w:rsidRDefault="00B93305" w:rsidP="00463438">
            <w:r>
              <w:t>2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19F0F8B8" w14:textId="77777777" w:rsidR="00B93305" w:rsidRPr="00881F0C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4C82777F" w14:textId="77777777" w:rsidR="00B93305" w:rsidRPr="00881F0C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442F1602" w14:textId="77777777" w:rsidR="00B93305" w:rsidRPr="00881F0C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5D6C2085" w14:textId="77777777" w:rsidR="00B93305" w:rsidRPr="00881F0C" w:rsidRDefault="00B93305" w:rsidP="00463438"/>
        </w:tc>
      </w:tr>
      <w:tr w:rsidR="00B93305" w:rsidRPr="00881F0C" w14:paraId="0FB8A289" w14:textId="77777777" w:rsidTr="00540564">
        <w:tc>
          <w:tcPr>
            <w:tcW w:w="2526" w:type="dxa"/>
            <w:shd w:val="clear" w:color="auto" w:fill="8EAADB" w:themeFill="accent1" w:themeFillTint="99"/>
          </w:tcPr>
          <w:p w14:paraId="6110F9A0" w14:textId="77777777" w:rsidR="00B93305" w:rsidRPr="00881F0C" w:rsidRDefault="00B93305" w:rsidP="00463438">
            <w:pPr>
              <w:rPr>
                <w:b/>
              </w:rPr>
            </w:pPr>
            <w:r w:rsidRPr="00881F0C">
              <w:rPr>
                <w:b/>
              </w:rPr>
              <w:t>E. Girişimsel ve girişimsel olmayan uygulamalar</w:t>
            </w:r>
          </w:p>
        </w:tc>
        <w:tc>
          <w:tcPr>
            <w:tcW w:w="856" w:type="dxa"/>
          </w:tcPr>
          <w:p w14:paraId="63454F7B" w14:textId="77777777" w:rsidR="00B93305" w:rsidRPr="00881F0C" w:rsidRDefault="00B93305" w:rsidP="00463438"/>
        </w:tc>
        <w:tc>
          <w:tcPr>
            <w:tcW w:w="1346" w:type="dxa"/>
          </w:tcPr>
          <w:p w14:paraId="75071226" w14:textId="77777777" w:rsidR="00B93305" w:rsidRPr="00881F0C" w:rsidRDefault="00B93305" w:rsidP="00463438"/>
        </w:tc>
        <w:tc>
          <w:tcPr>
            <w:tcW w:w="1486" w:type="dxa"/>
          </w:tcPr>
          <w:p w14:paraId="2B502E4C" w14:textId="77777777" w:rsidR="00B93305" w:rsidRPr="00881F0C" w:rsidRDefault="00B93305" w:rsidP="00463438"/>
        </w:tc>
        <w:tc>
          <w:tcPr>
            <w:tcW w:w="1760" w:type="dxa"/>
          </w:tcPr>
          <w:p w14:paraId="3E0CE211" w14:textId="77777777" w:rsidR="00B93305" w:rsidRPr="00881F0C" w:rsidRDefault="00B93305" w:rsidP="00463438"/>
        </w:tc>
        <w:tc>
          <w:tcPr>
            <w:tcW w:w="1082" w:type="dxa"/>
          </w:tcPr>
          <w:p w14:paraId="0F497275" w14:textId="77777777" w:rsidR="00B93305" w:rsidRPr="00881F0C" w:rsidRDefault="00B93305" w:rsidP="00463438"/>
        </w:tc>
      </w:tr>
      <w:tr w:rsidR="00B93305" w:rsidRPr="00881F0C" w14:paraId="5995CDF0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394025CE" w14:textId="77777777" w:rsidR="00B93305" w:rsidRDefault="00B93305" w:rsidP="00463438">
            <w:r>
              <w:t>Airway uygulama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6CF726FA" w14:textId="77777777" w:rsidR="00B93305" w:rsidRPr="00881F0C" w:rsidRDefault="00B93305" w:rsidP="00463438">
            <w:r>
              <w:t>4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609F282C" w14:textId="77777777" w:rsidR="00B93305" w:rsidRPr="00881F0C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54D51ACA" w14:textId="77777777" w:rsidR="00B93305" w:rsidRPr="00881F0C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0E71AC6D" w14:textId="77777777" w:rsidR="00B93305" w:rsidRPr="00881F0C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39F07A6F" w14:textId="77777777" w:rsidR="00B93305" w:rsidRPr="00881F0C" w:rsidRDefault="00B93305" w:rsidP="00463438"/>
        </w:tc>
      </w:tr>
      <w:tr w:rsidR="00B93305" w:rsidRPr="00881F0C" w14:paraId="5BAA0615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630A5351" w14:textId="77777777" w:rsidR="00B93305" w:rsidRDefault="00B93305" w:rsidP="00463438">
            <w:r>
              <w:t>Arteryal kan gazı alma ve yorumlama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1E2B302E" w14:textId="77777777" w:rsidR="00B93305" w:rsidRPr="00881F0C" w:rsidRDefault="00B93305" w:rsidP="00463438">
            <w:r>
              <w:t>4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79E421CF" w14:textId="77777777" w:rsidR="00B93305" w:rsidRPr="00881F0C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3FF1FEE1" w14:textId="77777777" w:rsidR="00B93305" w:rsidRPr="00881F0C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41CBE12B" w14:textId="77777777" w:rsidR="00B93305" w:rsidRPr="00881F0C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458A09E2" w14:textId="77777777" w:rsidR="00B93305" w:rsidRPr="00881F0C" w:rsidRDefault="00B93305" w:rsidP="00463438"/>
        </w:tc>
      </w:tr>
      <w:tr w:rsidR="00B93305" w:rsidRPr="00881F0C" w14:paraId="2AE8B4CC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24B82B72" w14:textId="77777777" w:rsidR="00B93305" w:rsidRDefault="00B93305" w:rsidP="00463438">
            <w:r>
              <w:lastRenderedPageBreak/>
              <w:t>Atel hazırlama ve uygulayabilme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486789C2" w14:textId="77777777" w:rsidR="00B93305" w:rsidRPr="00881F0C" w:rsidRDefault="00B93305" w:rsidP="00463438">
            <w:r>
              <w:t>3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471CAD0B" w14:textId="77777777" w:rsidR="00B93305" w:rsidRPr="00881F0C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32276978" w14:textId="77777777" w:rsidR="00B93305" w:rsidRPr="00881F0C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2D05FEB5" w14:textId="77777777" w:rsidR="00B93305" w:rsidRPr="00881F0C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5A091EA0" w14:textId="77777777" w:rsidR="00B93305" w:rsidRPr="00881F0C" w:rsidRDefault="00B93305" w:rsidP="00463438"/>
        </w:tc>
      </w:tr>
      <w:tr w:rsidR="00B93305" w:rsidRPr="00881F0C" w14:paraId="5C3DDFC1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3C6CB354" w14:textId="77777777" w:rsidR="00B93305" w:rsidRDefault="00B93305" w:rsidP="00463438">
            <w:r>
              <w:t>Bandaj ve turnike uygulama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3128605A" w14:textId="77777777" w:rsidR="00B93305" w:rsidRPr="00881F0C" w:rsidRDefault="00B93305" w:rsidP="00463438">
            <w:r>
              <w:t>4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7505376E" w14:textId="77777777" w:rsidR="00B93305" w:rsidRPr="00881F0C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642C75E3" w14:textId="77777777" w:rsidR="00B93305" w:rsidRPr="00881F0C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18B37A48" w14:textId="77777777" w:rsidR="00B93305" w:rsidRPr="00881F0C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3866D674" w14:textId="77777777" w:rsidR="00B93305" w:rsidRPr="00881F0C" w:rsidRDefault="00B93305" w:rsidP="00463438"/>
        </w:tc>
      </w:tr>
      <w:tr w:rsidR="00B93305" w:rsidRPr="00881F0C" w14:paraId="1C3BB8FD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4CBDD11E" w14:textId="77777777" w:rsidR="00B93305" w:rsidRDefault="00B93305" w:rsidP="00463438">
            <w:r>
              <w:t>Çoklu travma hastasının değerlendirilmesi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290C5C38" w14:textId="77777777" w:rsidR="00B93305" w:rsidRPr="00881F0C" w:rsidRDefault="00B93305" w:rsidP="00463438">
            <w:r>
              <w:t>4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5A3A8E88" w14:textId="77777777" w:rsidR="00B93305" w:rsidRPr="00881F0C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137AEE78" w14:textId="77777777" w:rsidR="00B93305" w:rsidRPr="00881F0C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6E1B3D1E" w14:textId="77777777" w:rsidR="00B93305" w:rsidRPr="00881F0C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2604ABB3" w14:textId="77777777" w:rsidR="00B93305" w:rsidRPr="00881F0C" w:rsidRDefault="00B93305" w:rsidP="00463438"/>
        </w:tc>
      </w:tr>
      <w:tr w:rsidR="00B93305" w:rsidRPr="00881F0C" w14:paraId="3858EFBD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3A3475E9" w14:textId="77777777" w:rsidR="00B93305" w:rsidRDefault="00B93305" w:rsidP="00463438">
            <w:r>
              <w:t>Damar yolu açma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099C47BC" w14:textId="77777777" w:rsidR="00B93305" w:rsidRPr="00881F0C" w:rsidRDefault="00B93305" w:rsidP="00463438">
            <w:r>
              <w:t>3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4B78B3D7" w14:textId="77777777" w:rsidR="00B93305" w:rsidRPr="00881F0C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70980FF3" w14:textId="77777777" w:rsidR="00B93305" w:rsidRPr="00881F0C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14A8DD1C" w14:textId="77777777" w:rsidR="00B93305" w:rsidRPr="00881F0C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2D372A27" w14:textId="77777777" w:rsidR="00B93305" w:rsidRPr="00881F0C" w:rsidRDefault="00B93305" w:rsidP="00463438"/>
        </w:tc>
      </w:tr>
      <w:tr w:rsidR="00B93305" w:rsidRPr="00881F0C" w14:paraId="090B4EF5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46F1E9C5" w14:textId="77777777" w:rsidR="00B93305" w:rsidRDefault="00B93305" w:rsidP="00463438">
            <w:r>
              <w:t>Defibrilasyon uygulayabilme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49A208AD" w14:textId="77777777" w:rsidR="00B93305" w:rsidRPr="00881F0C" w:rsidRDefault="00B93305" w:rsidP="00463438">
            <w:r>
              <w:t>4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6833B414" w14:textId="77777777" w:rsidR="00B93305" w:rsidRPr="00881F0C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22905E4D" w14:textId="77777777" w:rsidR="00B93305" w:rsidRPr="00881F0C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177E6D31" w14:textId="77777777" w:rsidR="00B93305" w:rsidRPr="00881F0C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682FB3A2" w14:textId="77777777" w:rsidR="00B93305" w:rsidRPr="00881F0C" w:rsidRDefault="00B93305" w:rsidP="00463438"/>
        </w:tc>
      </w:tr>
      <w:tr w:rsidR="00B93305" w:rsidRPr="00881F0C" w14:paraId="4CF94B64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11E0BF36" w14:textId="77777777" w:rsidR="00B93305" w:rsidRDefault="00B93305" w:rsidP="00463438">
            <w:r>
              <w:t>Kanama durdurucu müdahaleleri uygulama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7614228D" w14:textId="77777777" w:rsidR="00B93305" w:rsidRPr="00881F0C" w:rsidRDefault="00B93305" w:rsidP="00463438">
            <w:r>
              <w:t>4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7D7E744E" w14:textId="77777777" w:rsidR="00B93305" w:rsidRPr="00881F0C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7740C28D" w14:textId="77777777" w:rsidR="00B93305" w:rsidRPr="00881F0C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0A74A2EC" w14:textId="77777777" w:rsidR="00B93305" w:rsidRPr="00881F0C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379AE96A" w14:textId="77777777" w:rsidR="00B93305" w:rsidRPr="00881F0C" w:rsidRDefault="00B93305" w:rsidP="00463438"/>
        </w:tc>
      </w:tr>
      <w:tr w:rsidR="00B93305" w:rsidRPr="00881F0C" w14:paraId="23FEB63D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12CE2AE6" w14:textId="77777777" w:rsidR="00B93305" w:rsidRDefault="00B93305" w:rsidP="00463438">
            <w:r>
              <w:t xml:space="preserve">Entübasyon prosedürüne </w:t>
            </w:r>
            <w:proofErr w:type="gramStart"/>
            <w:r>
              <w:t>hakim</w:t>
            </w:r>
            <w:proofErr w:type="gramEnd"/>
            <w:r>
              <w:t xml:space="preserve"> olma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0A507ECB" w14:textId="77777777" w:rsidR="00B93305" w:rsidRPr="00881F0C" w:rsidRDefault="00B93305" w:rsidP="00463438">
            <w:r>
              <w:t>3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4D1CDEED" w14:textId="77777777" w:rsidR="00B93305" w:rsidRPr="00881F0C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67A1183D" w14:textId="77777777" w:rsidR="00B93305" w:rsidRPr="00881F0C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2A2BDCD0" w14:textId="77777777" w:rsidR="00B93305" w:rsidRPr="00881F0C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6FC2ECAE" w14:textId="77777777" w:rsidR="00B93305" w:rsidRPr="00881F0C" w:rsidRDefault="00B93305" w:rsidP="00463438"/>
        </w:tc>
      </w:tr>
      <w:tr w:rsidR="00B93305" w:rsidRPr="00881F0C" w14:paraId="229F3FB4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7DA212B4" w14:textId="77777777" w:rsidR="00B93305" w:rsidRDefault="00B93305" w:rsidP="00463438">
            <w:r>
              <w:t>Hastanın uygun transferini sağlama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4DB48DB5" w14:textId="77777777" w:rsidR="00B93305" w:rsidRPr="00881F0C" w:rsidRDefault="00B93305" w:rsidP="00463438">
            <w:r>
              <w:t>4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22AD3E95" w14:textId="77777777" w:rsidR="00B93305" w:rsidRPr="00881F0C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6B46AE32" w14:textId="77777777" w:rsidR="00B93305" w:rsidRPr="00881F0C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1195ACBA" w14:textId="77777777" w:rsidR="00B93305" w:rsidRPr="00881F0C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36101916" w14:textId="77777777" w:rsidR="00B93305" w:rsidRPr="00881F0C" w:rsidRDefault="00B93305" w:rsidP="00463438"/>
        </w:tc>
      </w:tr>
      <w:tr w:rsidR="00B93305" w:rsidRPr="00881F0C" w14:paraId="6AA2A3E1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525BA6A5" w14:textId="77777777" w:rsidR="00B93305" w:rsidRDefault="00B93305" w:rsidP="00463438">
            <w:r>
              <w:t>Hava yolundaki yabancı cisme müdahale için ilk yardım basamaklarını uygulayabilme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2114E202" w14:textId="77777777" w:rsidR="00B93305" w:rsidRPr="00881F0C" w:rsidRDefault="00B93305" w:rsidP="00463438">
            <w:r>
              <w:t>4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392F26F1" w14:textId="77777777" w:rsidR="00B93305" w:rsidRPr="00881F0C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60F5B893" w14:textId="77777777" w:rsidR="00B93305" w:rsidRPr="00881F0C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4DB6D51D" w14:textId="77777777" w:rsidR="00B93305" w:rsidRPr="00881F0C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7A1AA115" w14:textId="77777777" w:rsidR="00B93305" w:rsidRPr="00881F0C" w:rsidRDefault="00B93305" w:rsidP="00463438"/>
        </w:tc>
      </w:tr>
      <w:tr w:rsidR="00B93305" w:rsidRPr="00881F0C" w14:paraId="66F778F4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7C75D550" w14:textId="77777777" w:rsidR="00B93305" w:rsidRDefault="00B93305" w:rsidP="00463438">
            <w:r>
              <w:t>Enjeksiyon yöntemlerini uygulama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4F855174" w14:textId="77777777" w:rsidR="00B93305" w:rsidRPr="00881F0C" w:rsidRDefault="00B93305" w:rsidP="00463438">
            <w:r>
              <w:t>3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48929E7D" w14:textId="77777777" w:rsidR="00B93305" w:rsidRPr="00881F0C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3BD708F6" w14:textId="77777777" w:rsidR="00B93305" w:rsidRPr="00881F0C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437FA041" w14:textId="77777777" w:rsidR="00B93305" w:rsidRPr="00881F0C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1233C41E" w14:textId="77777777" w:rsidR="00B93305" w:rsidRPr="00881F0C" w:rsidRDefault="00B93305" w:rsidP="00463438"/>
        </w:tc>
      </w:tr>
      <w:tr w:rsidR="00B93305" w:rsidRPr="00881F0C" w14:paraId="6C02B848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3EE82279" w14:textId="77777777" w:rsidR="00B93305" w:rsidRDefault="00B93305" w:rsidP="00463438">
            <w:r>
              <w:t>İdrar sondası takabilme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6A7F6322" w14:textId="77777777" w:rsidR="00B93305" w:rsidRPr="00881F0C" w:rsidRDefault="00B93305" w:rsidP="00463438">
            <w:r>
              <w:t>3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340AEDC3" w14:textId="77777777" w:rsidR="00B93305" w:rsidRPr="00881F0C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22502696" w14:textId="77777777" w:rsidR="00B93305" w:rsidRPr="00881F0C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77E50CAD" w14:textId="77777777" w:rsidR="00B93305" w:rsidRPr="00881F0C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29242DED" w14:textId="77777777" w:rsidR="00B93305" w:rsidRPr="00881F0C" w:rsidRDefault="00B93305" w:rsidP="00463438"/>
        </w:tc>
      </w:tr>
      <w:tr w:rsidR="00B93305" w:rsidRPr="00881F0C" w14:paraId="3BB767B6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3F64A488" w14:textId="77777777" w:rsidR="00B93305" w:rsidRDefault="00B93305" w:rsidP="00463438">
            <w:r>
              <w:t>Nazogastrik sonda takabilme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1308D159" w14:textId="77777777" w:rsidR="00B93305" w:rsidRPr="00881F0C" w:rsidRDefault="00B93305" w:rsidP="00463438">
            <w:r>
              <w:t>4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5453F1F0" w14:textId="77777777" w:rsidR="00B93305" w:rsidRPr="00881F0C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33755D47" w14:textId="77777777" w:rsidR="00B93305" w:rsidRPr="00881F0C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38884582" w14:textId="77777777" w:rsidR="00B93305" w:rsidRPr="00881F0C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5EDF6876" w14:textId="77777777" w:rsidR="00B93305" w:rsidRPr="00881F0C" w:rsidRDefault="00B93305" w:rsidP="00463438"/>
        </w:tc>
      </w:tr>
      <w:tr w:rsidR="00B93305" w:rsidRPr="00881F0C" w14:paraId="2D30E685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061279BA" w14:textId="77777777" w:rsidR="00B93305" w:rsidRDefault="00B93305" w:rsidP="00463438">
            <w:r>
              <w:t>Lavman yapabilme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0DD4886D" w14:textId="77777777" w:rsidR="00B93305" w:rsidRPr="00881F0C" w:rsidRDefault="00B93305" w:rsidP="00463438">
            <w:r>
              <w:t>4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2D826563" w14:textId="77777777" w:rsidR="00B93305" w:rsidRPr="00881F0C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7E784BBF" w14:textId="77777777" w:rsidR="00B93305" w:rsidRPr="00881F0C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67FED4D9" w14:textId="77777777" w:rsidR="00B93305" w:rsidRPr="00881F0C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3638696A" w14:textId="77777777" w:rsidR="00B93305" w:rsidRPr="00881F0C" w:rsidRDefault="00B93305" w:rsidP="00463438"/>
        </w:tc>
      </w:tr>
      <w:tr w:rsidR="00B93305" w:rsidRPr="00881F0C" w14:paraId="50830C9A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48083C15" w14:textId="77777777" w:rsidR="00B93305" w:rsidRDefault="00B93305" w:rsidP="00463438">
            <w:r>
              <w:t>Parasentez prosedürünü bilme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7EF5BB34" w14:textId="77777777" w:rsidR="00B93305" w:rsidRPr="00881F0C" w:rsidRDefault="00B93305" w:rsidP="00463438">
            <w:r>
              <w:t>4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341BC855" w14:textId="77777777" w:rsidR="00B93305" w:rsidRPr="00881F0C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28E123E5" w14:textId="77777777" w:rsidR="00B93305" w:rsidRPr="00881F0C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602AD8D0" w14:textId="77777777" w:rsidR="00B93305" w:rsidRPr="00881F0C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66CC8E7C" w14:textId="77777777" w:rsidR="00B93305" w:rsidRPr="00881F0C" w:rsidRDefault="00B93305" w:rsidP="00463438"/>
        </w:tc>
      </w:tr>
      <w:tr w:rsidR="00B93305" w:rsidRPr="00881F0C" w14:paraId="6300341B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4E875CD1" w14:textId="77777777" w:rsidR="00B93305" w:rsidRDefault="00B93305" w:rsidP="00463438">
            <w:r>
              <w:t>Oksijen ve nebül- inhaler tedavisi uygulayabilme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3A0094D8" w14:textId="77777777" w:rsidR="00B93305" w:rsidRPr="00881F0C" w:rsidRDefault="00B93305" w:rsidP="00463438">
            <w:r>
              <w:t>4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435AF0EB" w14:textId="77777777" w:rsidR="00B93305" w:rsidRPr="00881F0C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12D94808" w14:textId="77777777" w:rsidR="00B93305" w:rsidRPr="00881F0C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34AD1A85" w14:textId="77777777" w:rsidR="00B93305" w:rsidRPr="00881F0C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6FDF4252" w14:textId="77777777" w:rsidR="00B93305" w:rsidRPr="00881F0C" w:rsidRDefault="00B93305" w:rsidP="00463438"/>
        </w:tc>
      </w:tr>
      <w:tr w:rsidR="00B93305" w:rsidRPr="00881F0C" w14:paraId="0D0AAFDA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19DBD471" w14:textId="77777777" w:rsidR="00B93305" w:rsidRDefault="00B93305" w:rsidP="00463438">
            <w:r>
              <w:t>Pulse oksimetre uygulayabilme ve yorumlama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2171A45B" w14:textId="77777777" w:rsidR="00B93305" w:rsidRPr="00881F0C" w:rsidRDefault="00B93305" w:rsidP="00463438">
            <w:r>
              <w:t>4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1FBAFE78" w14:textId="77777777" w:rsidR="00B93305" w:rsidRPr="00881F0C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63C0F90A" w14:textId="77777777" w:rsidR="00B93305" w:rsidRPr="00881F0C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7D1EDE5A" w14:textId="77777777" w:rsidR="00B93305" w:rsidRPr="00881F0C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24452E37" w14:textId="77777777" w:rsidR="00B93305" w:rsidRPr="00881F0C" w:rsidRDefault="00B93305" w:rsidP="00463438"/>
        </w:tc>
      </w:tr>
      <w:tr w:rsidR="00B93305" w:rsidRPr="00881F0C" w14:paraId="0A7983C3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6E08F6B0" w14:textId="77777777" w:rsidR="00B93305" w:rsidRDefault="00B93305" w:rsidP="00463438">
            <w:r>
              <w:t xml:space="preserve">Servikal collar takabilme 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68ECBC7D" w14:textId="77777777" w:rsidR="00B93305" w:rsidRPr="00881F0C" w:rsidRDefault="00B93305" w:rsidP="00463438">
            <w:r>
              <w:t>4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5D07FFAB" w14:textId="77777777" w:rsidR="00B93305" w:rsidRPr="00881F0C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16E8316B" w14:textId="77777777" w:rsidR="00B93305" w:rsidRPr="00881F0C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64BC97BB" w14:textId="77777777" w:rsidR="00B93305" w:rsidRPr="00881F0C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3215D42D" w14:textId="77777777" w:rsidR="00B93305" w:rsidRPr="00881F0C" w:rsidRDefault="00B93305" w:rsidP="00463438"/>
        </w:tc>
      </w:tr>
      <w:tr w:rsidR="00B93305" w:rsidRPr="00881F0C" w14:paraId="75C76FC7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72C09944" w14:textId="77777777" w:rsidR="00B93305" w:rsidRDefault="00B93305" w:rsidP="00463438">
            <w:r>
              <w:t>Sütur atabilme ve alabilme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61C4C634" w14:textId="77777777" w:rsidR="00B93305" w:rsidRPr="00881F0C" w:rsidRDefault="00B93305" w:rsidP="00463438">
            <w:r>
              <w:t>3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54F4A682" w14:textId="77777777" w:rsidR="00B93305" w:rsidRPr="00881F0C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48A4BF77" w14:textId="77777777" w:rsidR="00B93305" w:rsidRPr="00881F0C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735203D5" w14:textId="77777777" w:rsidR="00B93305" w:rsidRPr="00881F0C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2C69E6C9" w14:textId="77777777" w:rsidR="00B93305" w:rsidRPr="00881F0C" w:rsidRDefault="00B93305" w:rsidP="00463438"/>
        </w:tc>
      </w:tr>
      <w:tr w:rsidR="00B93305" w:rsidRPr="00881F0C" w14:paraId="087D7253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7F181F6C" w14:textId="77777777" w:rsidR="00B93305" w:rsidRDefault="00B93305" w:rsidP="00463438">
            <w:r>
              <w:t>Zehirlenmelerde akut dekontaminasyon ilkelerini sağlama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5B7A756F" w14:textId="77777777" w:rsidR="00B93305" w:rsidRPr="00881F0C" w:rsidRDefault="00B93305" w:rsidP="00463438">
            <w:r>
              <w:t>4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03F7FF44" w14:textId="77777777" w:rsidR="00B93305" w:rsidRPr="00881F0C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5C08824F" w14:textId="77777777" w:rsidR="00B93305" w:rsidRPr="00881F0C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4D7BE9CA" w14:textId="77777777" w:rsidR="00B93305" w:rsidRPr="00881F0C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25C4C31A" w14:textId="77777777" w:rsidR="00B93305" w:rsidRPr="00881F0C" w:rsidRDefault="00B93305" w:rsidP="00463438"/>
        </w:tc>
      </w:tr>
      <w:tr w:rsidR="00B93305" w:rsidRPr="00881F0C" w14:paraId="242DA99C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4F977E44" w14:textId="77777777" w:rsidR="00B93305" w:rsidRDefault="00B93305" w:rsidP="00463438">
            <w:r>
              <w:t>Temel yaşam desteği uygulayabilme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01D3E5AD" w14:textId="77777777" w:rsidR="00B93305" w:rsidRPr="00881F0C" w:rsidRDefault="00B93305" w:rsidP="00463438">
            <w:r>
              <w:t>4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391ED1B3" w14:textId="77777777" w:rsidR="00B93305" w:rsidRPr="00881F0C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6E5F8E2D" w14:textId="77777777" w:rsidR="00B93305" w:rsidRPr="00881F0C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62DE567F" w14:textId="77777777" w:rsidR="00B93305" w:rsidRPr="00881F0C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06A9339C" w14:textId="77777777" w:rsidR="00B93305" w:rsidRPr="00881F0C" w:rsidRDefault="00B93305" w:rsidP="00463438"/>
        </w:tc>
      </w:tr>
      <w:tr w:rsidR="00B93305" w:rsidRPr="00881F0C" w14:paraId="245FFFAF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06D09985" w14:textId="77777777" w:rsidR="00B93305" w:rsidRDefault="00B93305" w:rsidP="00463438">
            <w:r>
              <w:t>İleri kardiyak yaşam desteği uygulayabilme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0B9E409C" w14:textId="77777777" w:rsidR="00B93305" w:rsidRPr="00881F0C" w:rsidRDefault="00B93305" w:rsidP="00463438">
            <w:r>
              <w:t>4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51216A7A" w14:textId="77777777" w:rsidR="00B93305" w:rsidRPr="00881F0C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09FEA0F1" w14:textId="77777777" w:rsidR="00B93305" w:rsidRPr="00881F0C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0870F022" w14:textId="77777777" w:rsidR="00B93305" w:rsidRPr="00881F0C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6FB8ECC4" w14:textId="77777777" w:rsidR="00B93305" w:rsidRPr="00881F0C" w:rsidRDefault="00B93305" w:rsidP="00463438"/>
        </w:tc>
      </w:tr>
      <w:tr w:rsidR="00B93305" w:rsidRPr="00881F0C" w14:paraId="5C00A7BF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11E0A662" w14:textId="77777777" w:rsidR="00B93305" w:rsidRDefault="00B93305" w:rsidP="00463438">
            <w:r>
              <w:t>Hayatı tehdit edici aritmileri yönetebilme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725BADDA" w14:textId="77777777" w:rsidR="00B93305" w:rsidRPr="00881F0C" w:rsidRDefault="00B93305" w:rsidP="00463438">
            <w:r>
              <w:t>3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42298380" w14:textId="77777777" w:rsidR="00B93305" w:rsidRPr="00881F0C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4DA6905A" w14:textId="77777777" w:rsidR="00B93305" w:rsidRPr="00881F0C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09FCB825" w14:textId="77777777" w:rsidR="00B93305" w:rsidRPr="00881F0C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3F31290D" w14:textId="77777777" w:rsidR="00B93305" w:rsidRPr="00881F0C" w:rsidRDefault="00B93305" w:rsidP="00463438"/>
        </w:tc>
      </w:tr>
      <w:tr w:rsidR="00B93305" w:rsidRPr="00881F0C" w14:paraId="0F11017F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203023EE" w14:textId="77777777" w:rsidR="00B93305" w:rsidRDefault="00B93305" w:rsidP="00463438">
            <w:r>
              <w:lastRenderedPageBreak/>
              <w:t xml:space="preserve">Tetanoz ve kuduz aşı uygulamalarına </w:t>
            </w:r>
            <w:proofErr w:type="gramStart"/>
            <w:r>
              <w:t>hakim</w:t>
            </w:r>
            <w:proofErr w:type="gramEnd"/>
            <w:r>
              <w:t xml:space="preserve"> olma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71DF1742" w14:textId="77777777" w:rsidR="00B93305" w:rsidRPr="00881F0C" w:rsidRDefault="00B93305" w:rsidP="00463438">
            <w:r>
              <w:t>4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168C28DA" w14:textId="77777777" w:rsidR="00B93305" w:rsidRPr="00881F0C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1A080000" w14:textId="77777777" w:rsidR="00B93305" w:rsidRPr="00881F0C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3FF4BA72" w14:textId="77777777" w:rsidR="00B93305" w:rsidRPr="00881F0C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2AA174F7" w14:textId="77777777" w:rsidR="00B93305" w:rsidRPr="00881F0C" w:rsidRDefault="00B93305" w:rsidP="00463438"/>
        </w:tc>
      </w:tr>
      <w:tr w:rsidR="00B93305" w:rsidRPr="00881F0C" w14:paraId="35C1AF76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1A732FD8" w14:textId="77777777" w:rsidR="00B93305" w:rsidRDefault="00B93305" w:rsidP="00463438">
            <w:r>
              <w:t>Uygun adli bildirimleri yapma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4FFF289E" w14:textId="77777777" w:rsidR="00B93305" w:rsidRDefault="00B93305" w:rsidP="00463438">
            <w:r>
              <w:t>3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0AC60341" w14:textId="77777777" w:rsidR="00B93305" w:rsidRPr="00881F0C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69777D86" w14:textId="77777777" w:rsidR="00B93305" w:rsidRPr="00881F0C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28175E44" w14:textId="77777777" w:rsidR="00B93305" w:rsidRPr="00881F0C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23880F5A" w14:textId="77777777" w:rsidR="00B93305" w:rsidRPr="00881F0C" w:rsidRDefault="00B93305" w:rsidP="00463438"/>
        </w:tc>
      </w:tr>
      <w:tr w:rsidR="00B93305" w:rsidRPr="00881F0C" w14:paraId="3C37EB68" w14:textId="77777777" w:rsidTr="00540564">
        <w:tc>
          <w:tcPr>
            <w:tcW w:w="2526" w:type="dxa"/>
            <w:shd w:val="clear" w:color="auto" w:fill="8EAADB" w:themeFill="accent1" w:themeFillTint="99"/>
          </w:tcPr>
          <w:p w14:paraId="62750B72" w14:textId="77777777" w:rsidR="00B93305" w:rsidRPr="00CC340E" w:rsidRDefault="00B93305" w:rsidP="00463438">
            <w:pPr>
              <w:rPr>
                <w:b/>
              </w:rPr>
            </w:pPr>
            <w:r w:rsidRPr="00CC340E">
              <w:rPr>
                <w:b/>
              </w:rPr>
              <w:t xml:space="preserve">F. Alan ve afet triyajı uygulamalarına </w:t>
            </w:r>
            <w:proofErr w:type="gramStart"/>
            <w:r w:rsidRPr="00CC340E">
              <w:rPr>
                <w:b/>
              </w:rPr>
              <w:t>hakim</w:t>
            </w:r>
            <w:proofErr w:type="gramEnd"/>
            <w:r w:rsidRPr="00CC340E">
              <w:rPr>
                <w:b/>
              </w:rPr>
              <w:t xml:space="preserve"> olma</w:t>
            </w:r>
          </w:p>
        </w:tc>
        <w:tc>
          <w:tcPr>
            <w:tcW w:w="856" w:type="dxa"/>
          </w:tcPr>
          <w:p w14:paraId="3F44FC7D" w14:textId="77777777" w:rsidR="00B93305" w:rsidRPr="00881F0C" w:rsidRDefault="00B93305" w:rsidP="00463438">
            <w:r>
              <w:t>2</w:t>
            </w:r>
          </w:p>
        </w:tc>
        <w:tc>
          <w:tcPr>
            <w:tcW w:w="1346" w:type="dxa"/>
          </w:tcPr>
          <w:p w14:paraId="54972CB6" w14:textId="77777777" w:rsidR="00B93305" w:rsidRPr="00881F0C" w:rsidRDefault="00B93305" w:rsidP="00463438"/>
        </w:tc>
        <w:tc>
          <w:tcPr>
            <w:tcW w:w="1486" w:type="dxa"/>
          </w:tcPr>
          <w:p w14:paraId="469B3223" w14:textId="77777777" w:rsidR="00B93305" w:rsidRPr="00881F0C" w:rsidRDefault="00B93305" w:rsidP="00463438"/>
        </w:tc>
        <w:tc>
          <w:tcPr>
            <w:tcW w:w="1760" w:type="dxa"/>
          </w:tcPr>
          <w:p w14:paraId="4ADF3165" w14:textId="77777777" w:rsidR="00B93305" w:rsidRPr="00881F0C" w:rsidRDefault="00B93305" w:rsidP="00463438"/>
        </w:tc>
        <w:tc>
          <w:tcPr>
            <w:tcW w:w="1082" w:type="dxa"/>
          </w:tcPr>
          <w:p w14:paraId="6F76D0DF" w14:textId="77777777" w:rsidR="00B93305" w:rsidRPr="00881F0C" w:rsidRDefault="00B93305" w:rsidP="00463438"/>
        </w:tc>
      </w:tr>
      <w:tr w:rsidR="00B93305" w:rsidRPr="00881F0C" w14:paraId="1DA23B25" w14:textId="77777777" w:rsidTr="00540564">
        <w:tc>
          <w:tcPr>
            <w:tcW w:w="2526" w:type="dxa"/>
            <w:shd w:val="clear" w:color="auto" w:fill="8EAADB" w:themeFill="accent1" w:themeFillTint="99"/>
          </w:tcPr>
          <w:p w14:paraId="484EB9F1" w14:textId="77777777" w:rsidR="00B93305" w:rsidRPr="00CC340E" w:rsidRDefault="00B93305" w:rsidP="00463438">
            <w:pPr>
              <w:rPr>
                <w:b/>
              </w:rPr>
            </w:pPr>
            <w:r w:rsidRPr="00CC340E">
              <w:rPr>
                <w:b/>
              </w:rPr>
              <w:t>G. Bilimsel araştırma ilke ve uygulamaları</w:t>
            </w:r>
          </w:p>
        </w:tc>
        <w:tc>
          <w:tcPr>
            <w:tcW w:w="856" w:type="dxa"/>
          </w:tcPr>
          <w:p w14:paraId="0F401F21" w14:textId="77777777" w:rsidR="00B93305" w:rsidRPr="00881F0C" w:rsidRDefault="00B93305" w:rsidP="00463438"/>
        </w:tc>
        <w:tc>
          <w:tcPr>
            <w:tcW w:w="1346" w:type="dxa"/>
          </w:tcPr>
          <w:p w14:paraId="29F700E4" w14:textId="77777777" w:rsidR="00B93305" w:rsidRPr="00881F0C" w:rsidRDefault="00B93305" w:rsidP="00463438"/>
        </w:tc>
        <w:tc>
          <w:tcPr>
            <w:tcW w:w="1486" w:type="dxa"/>
          </w:tcPr>
          <w:p w14:paraId="03EA04BF" w14:textId="77777777" w:rsidR="00B93305" w:rsidRPr="00881F0C" w:rsidRDefault="00B93305" w:rsidP="00463438"/>
        </w:tc>
        <w:tc>
          <w:tcPr>
            <w:tcW w:w="1760" w:type="dxa"/>
          </w:tcPr>
          <w:p w14:paraId="43C4C5AA" w14:textId="77777777" w:rsidR="00B93305" w:rsidRPr="00881F0C" w:rsidRDefault="00B93305" w:rsidP="00463438"/>
        </w:tc>
        <w:tc>
          <w:tcPr>
            <w:tcW w:w="1082" w:type="dxa"/>
          </w:tcPr>
          <w:p w14:paraId="6EDFE006" w14:textId="77777777" w:rsidR="00B93305" w:rsidRPr="00881F0C" w:rsidRDefault="00B93305" w:rsidP="00463438"/>
        </w:tc>
      </w:tr>
      <w:tr w:rsidR="00B93305" w:rsidRPr="00881F0C" w14:paraId="3EDD9F22" w14:textId="77777777" w:rsidTr="00540564">
        <w:tc>
          <w:tcPr>
            <w:tcW w:w="2526" w:type="dxa"/>
            <w:shd w:val="clear" w:color="auto" w:fill="D9E2F3" w:themeFill="accent1" w:themeFillTint="33"/>
          </w:tcPr>
          <w:p w14:paraId="73C3C2BF" w14:textId="77777777" w:rsidR="00B93305" w:rsidRDefault="00B93305" w:rsidP="00463438">
            <w:r>
              <w:t>Güncel literatür bilgisine ulaşabilme ve eleştirel gözle okuyabilme</w:t>
            </w:r>
          </w:p>
        </w:tc>
        <w:tc>
          <w:tcPr>
            <w:tcW w:w="856" w:type="dxa"/>
            <w:shd w:val="clear" w:color="auto" w:fill="D9E2F3" w:themeFill="accent1" w:themeFillTint="33"/>
          </w:tcPr>
          <w:p w14:paraId="3812FE17" w14:textId="77777777" w:rsidR="00B93305" w:rsidRPr="00881F0C" w:rsidRDefault="00B93305" w:rsidP="00463438">
            <w:r>
              <w:t>3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4BAA96FD" w14:textId="77777777" w:rsidR="00B93305" w:rsidRPr="00881F0C" w:rsidRDefault="00B93305" w:rsidP="00463438"/>
        </w:tc>
        <w:tc>
          <w:tcPr>
            <w:tcW w:w="1486" w:type="dxa"/>
            <w:shd w:val="clear" w:color="auto" w:fill="D9E2F3" w:themeFill="accent1" w:themeFillTint="33"/>
          </w:tcPr>
          <w:p w14:paraId="6A6F518F" w14:textId="77777777" w:rsidR="00B93305" w:rsidRPr="00881F0C" w:rsidRDefault="00B93305" w:rsidP="00463438"/>
        </w:tc>
        <w:tc>
          <w:tcPr>
            <w:tcW w:w="1760" w:type="dxa"/>
            <w:shd w:val="clear" w:color="auto" w:fill="D9E2F3" w:themeFill="accent1" w:themeFillTint="33"/>
          </w:tcPr>
          <w:p w14:paraId="4B98B922" w14:textId="77777777" w:rsidR="00B93305" w:rsidRPr="00881F0C" w:rsidRDefault="00B93305" w:rsidP="00463438"/>
        </w:tc>
        <w:tc>
          <w:tcPr>
            <w:tcW w:w="1082" w:type="dxa"/>
            <w:shd w:val="clear" w:color="auto" w:fill="D9E2F3" w:themeFill="accent1" w:themeFillTint="33"/>
          </w:tcPr>
          <w:p w14:paraId="3D03338E" w14:textId="77777777" w:rsidR="00B93305" w:rsidRPr="00881F0C" w:rsidRDefault="00B93305" w:rsidP="00463438"/>
        </w:tc>
      </w:tr>
    </w:tbl>
    <w:p w14:paraId="572EBF4E" w14:textId="77777777" w:rsidR="00B93305" w:rsidRDefault="00B93305" w:rsidP="00B93305"/>
    <w:p w14:paraId="376DF904" w14:textId="77777777" w:rsidR="00B93305" w:rsidRDefault="00B93305" w:rsidP="00B93305">
      <w:pPr>
        <w:rPr>
          <w:b/>
        </w:rPr>
      </w:pPr>
      <w:r w:rsidRPr="0018229B">
        <w:rPr>
          <w:b/>
        </w:rPr>
        <w:t>II. MESLEKİ DEĞERLER VE YAKLAŞIMLAR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96"/>
        <w:gridCol w:w="5103"/>
        <w:gridCol w:w="1134"/>
        <w:gridCol w:w="1129"/>
      </w:tblGrid>
      <w:tr w:rsidR="00B93305" w14:paraId="3900DEF5" w14:textId="77777777" w:rsidTr="00463438">
        <w:tc>
          <w:tcPr>
            <w:tcW w:w="1696" w:type="dxa"/>
            <w:shd w:val="clear" w:color="auto" w:fill="0070C0"/>
          </w:tcPr>
          <w:p w14:paraId="10F6D497" w14:textId="77777777" w:rsidR="00B93305" w:rsidRDefault="00B93305" w:rsidP="00463438">
            <w:pPr>
              <w:rPr>
                <w:b/>
              </w:rPr>
            </w:pPr>
          </w:p>
        </w:tc>
        <w:tc>
          <w:tcPr>
            <w:tcW w:w="5103" w:type="dxa"/>
            <w:shd w:val="clear" w:color="auto" w:fill="0070C0"/>
          </w:tcPr>
          <w:p w14:paraId="684658EE" w14:textId="77777777" w:rsidR="00B93305" w:rsidRDefault="00B93305" w:rsidP="00463438">
            <w:pPr>
              <w:rPr>
                <w:b/>
              </w:rPr>
            </w:pPr>
          </w:p>
        </w:tc>
        <w:tc>
          <w:tcPr>
            <w:tcW w:w="1134" w:type="dxa"/>
            <w:shd w:val="clear" w:color="auto" w:fill="0070C0"/>
          </w:tcPr>
          <w:p w14:paraId="6DCE8583" w14:textId="77777777" w:rsidR="00B93305" w:rsidRDefault="00B93305" w:rsidP="00463438">
            <w:pPr>
              <w:rPr>
                <w:b/>
              </w:rPr>
            </w:pPr>
            <w:r>
              <w:rPr>
                <w:b/>
              </w:rPr>
              <w:t xml:space="preserve">Yeterli </w:t>
            </w:r>
          </w:p>
        </w:tc>
        <w:tc>
          <w:tcPr>
            <w:tcW w:w="1129" w:type="dxa"/>
            <w:shd w:val="clear" w:color="auto" w:fill="0070C0"/>
          </w:tcPr>
          <w:p w14:paraId="26E4F7BD" w14:textId="77777777" w:rsidR="00B93305" w:rsidRDefault="00B93305" w:rsidP="00463438">
            <w:pPr>
              <w:rPr>
                <w:b/>
              </w:rPr>
            </w:pPr>
            <w:r>
              <w:rPr>
                <w:b/>
              </w:rPr>
              <w:t xml:space="preserve">Yetersiz </w:t>
            </w:r>
          </w:p>
        </w:tc>
      </w:tr>
      <w:tr w:rsidR="00B93305" w:rsidRPr="0018229B" w14:paraId="56F0E536" w14:textId="77777777" w:rsidTr="00463438">
        <w:tc>
          <w:tcPr>
            <w:tcW w:w="1696" w:type="dxa"/>
            <w:shd w:val="clear" w:color="auto" w:fill="D9E2F3" w:themeFill="accent1" w:themeFillTint="33"/>
          </w:tcPr>
          <w:p w14:paraId="717639EA" w14:textId="77777777" w:rsidR="00B93305" w:rsidRPr="0018229B" w:rsidRDefault="00B93305" w:rsidP="00463438">
            <w:pPr>
              <w:rPr>
                <w:sz w:val="22"/>
              </w:rPr>
            </w:pPr>
            <w:r w:rsidRPr="0018229B">
              <w:rPr>
                <w:sz w:val="22"/>
              </w:rPr>
              <w:t xml:space="preserve">Yeterlik 2.1.1. 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5F98A8D6" w14:textId="77777777" w:rsidR="00B93305" w:rsidRPr="0018229B" w:rsidRDefault="00B93305" w:rsidP="00463438">
            <w:pPr>
              <w:rPr>
                <w:sz w:val="22"/>
              </w:rPr>
            </w:pPr>
            <w:r w:rsidRPr="0018229B">
              <w:rPr>
                <w:sz w:val="22"/>
              </w:rPr>
              <w:t>Mesleğini yürütürken iyi hekimlik uygulamalarını dikkate alır.</w:t>
            </w:r>
          </w:p>
        </w:tc>
        <w:tc>
          <w:tcPr>
            <w:tcW w:w="1134" w:type="dxa"/>
          </w:tcPr>
          <w:p w14:paraId="7E920A0E" w14:textId="77777777" w:rsidR="00B93305" w:rsidRPr="0018229B" w:rsidRDefault="00B93305" w:rsidP="00463438">
            <w:pPr>
              <w:rPr>
                <w:b/>
                <w:sz w:val="22"/>
              </w:rPr>
            </w:pPr>
          </w:p>
        </w:tc>
        <w:tc>
          <w:tcPr>
            <w:tcW w:w="1129" w:type="dxa"/>
          </w:tcPr>
          <w:p w14:paraId="4398C601" w14:textId="77777777" w:rsidR="00B93305" w:rsidRPr="0018229B" w:rsidRDefault="00B93305" w:rsidP="00463438">
            <w:pPr>
              <w:rPr>
                <w:b/>
                <w:sz w:val="22"/>
              </w:rPr>
            </w:pPr>
          </w:p>
        </w:tc>
      </w:tr>
      <w:tr w:rsidR="00B93305" w:rsidRPr="0018229B" w14:paraId="6305B843" w14:textId="77777777" w:rsidTr="00463438">
        <w:tc>
          <w:tcPr>
            <w:tcW w:w="1696" w:type="dxa"/>
          </w:tcPr>
          <w:p w14:paraId="72962214" w14:textId="77777777" w:rsidR="00B93305" w:rsidRPr="0018229B" w:rsidRDefault="00B93305" w:rsidP="00463438">
            <w:pPr>
              <w:rPr>
                <w:sz w:val="22"/>
              </w:rPr>
            </w:pPr>
            <w:r w:rsidRPr="0018229B">
              <w:rPr>
                <w:sz w:val="22"/>
              </w:rPr>
              <w:t>Yeterlik 2.2.4</w:t>
            </w:r>
          </w:p>
        </w:tc>
        <w:tc>
          <w:tcPr>
            <w:tcW w:w="5103" w:type="dxa"/>
          </w:tcPr>
          <w:p w14:paraId="04A654D4" w14:textId="77777777" w:rsidR="00B93305" w:rsidRPr="0018229B" w:rsidRDefault="00B93305" w:rsidP="00463438">
            <w:pPr>
              <w:rPr>
                <w:sz w:val="22"/>
              </w:rPr>
            </w:pPr>
            <w:r w:rsidRPr="0018229B">
              <w:rPr>
                <w:sz w:val="22"/>
              </w:rPr>
              <w:t>Hekim kendisinin ve çalışma ekibinin fiziksel, ruhsal ve sosyal yönden sağlığını korumaya ve geliştirilmeye önem verir, bunun için gerekenleri yapar.</w:t>
            </w:r>
          </w:p>
        </w:tc>
        <w:tc>
          <w:tcPr>
            <w:tcW w:w="1134" w:type="dxa"/>
          </w:tcPr>
          <w:p w14:paraId="7C10EA5B" w14:textId="77777777" w:rsidR="00B93305" w:rsidRPr="0018229B" w:rsidRDefault="00B93305" w:rsidP="00463438">
            <w:pPr>
              <w:rPr>
                <w:b/>
                <w:sz w:val="22"/>
              </w:rPr>
            </w:pPr>
          </w:p>
        </w:tc>
        <w:tc>
          <w:tcPr>
            <w:tcW w:w="1129" w:type="dxa"/>
          </w:tcPr>
          <w:p w14:paraId="2FFB9EBE" w14:textId="77777777" w:rsidR="00B93305" w:rsidRPr="0018229B" w:rsidRDefault="00B93305" w:rsidP="00463438">
            <w:pPr>
              <w:rPr>
                <w:b/>
                <w:sz w:val="22"/>
              </w:rPr>
            </w:pPr>
          </w:p>
        </w:tc>
      </w:tr>
      <w:tr w:rsidR="00B93305" w:rsidRPr="0018229B" w14:paraId="2BB4B83E" w14:textId="77777777" w:rsidTr="00463438">
        <w:tc>
          <w:tcPr>
            <w:tcW w:w="1696" w:type="dxa"/>
            <w:shd w:val="clear" w:color="auto" w:fill="D9E2F3" w:themeFill="accent1" w:themeFillTint="33"/>
          </w:tcPr>
          <w:p w14:paraId="6D7AC8FD" w14:textId="77777777" w:rsidR="00B93305" w:rsidRPr="0018229B" w:rsidRDefault="00B93305" w:rsidP="00463438">
            <w:pPr>
              <w:rPr>
                <w:sz w:val="22"/>
              </w:rPr>
            </w:pPr>
            <w:r w:rsidRPr="0018229B">
              <w:rPr>
                <w:sz w:val="22"/>
              </w:rPr>
              <w:t>Yeterlik 2.3.1.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1A7D8C45" w14:textId="77777777" w:rsidR="00B93305" w:rsidRPr="0018229B" w:rsidRDefault="00B93305" w:rsidP="00463438">
            <w:pPr>
              <w:rPr>
                <w:sz w:val="22"/>
              </w:rPr>
            </w:pPr>
            <w:r w:rsidRPr="0018229B">
              <w:rPr>
                <w:sz w:val="22"/>
              </w:rPr>
              <w:t>Hizmet sunumu sırasında sağlık ekibi içinde örnek davranışlar gösterir, liderlik yapar.</w:t>
            </w:r>
          </w:p>
        </w:tc>
        <w:tc>
          <w:tcPr>
            <w:tcW w:w="1134" w:type="dxa"/>
          </w:tcPr>
          <w:p w14:paraId="5D7AFE5E" w14:textId="77777777" w:rsidR="00B93305" w:rsidRPr="0018229B" w:rsidRDefault="00B93305" w:rsidP="00463438">
            <w:pPr>
              <w:rPr>
                <w:b/>
                <w:sz w:val="22"/>
              </w:rPr>
            </w:pPr>
          </w:p>
        </w:tc>
        <w:tc>
          <w:tcPr>
            <w:tcW w:w="1129" w:type="dxa"/>
          </w:tcPr>
          <w:p w14:paraId="527D4B0B" w14:textId="77777777" w:rsidR="00B93305" w:rsidRPr="0018229B" w:rsidRDefault="00B93305" w:rsidP="00463438">
            <w:pPr>
              <w:rPr>
                <w:b/>
                <w:sz w:val="22"/>
              </w:rPr>
            </w:pPr>
          </w:p>
        </w:tc>
      </w:tr>
      <w:tr w:rsidR="00B93305" w:rsidRPr="0018229B" w14:paraId="3822C95B" w14:textId="77777777" w:rsidTr="00463438">
        <w:tc>
          <w:tcPr>
            <w:tcW w:w="1696" w:type="dxa"/>
          </w:tcPr>
          <w:p w14:paraId="4F0CF4CB" w14:textId="77777777" w:rsidR="00B93305" w:rsidRPr="0018229B" w:rsidRDefault="00B93305" w:rsidP="00463438">
            <w:pPr>
              <w:rPr>
                <w:sz w:val="22"/>
              </w:rPr>
            </w:pPr>
            <w:r w:rsidRPr="0018229B">
              <w:rPr>
                <w:sz w:val="22"/>
              </w:rPr>
              <w:t>Yeterlik 2.3.3.</w:t>
            </w:r>
          </w:p>
        </w:tc>
        <w:tc>
          <w:tcPr>
            <w:tcW w:w="5103" w:type="dxa"/>
          </w:tcPr>
          <w:p w14:paraId="3F17FA85" w14:textId="77777777" w:rsidR="00B93305" w:rsidRPr="0018229B" w:rsidRDefault="00B93305" w:rsidP="00463438">
            <w:pPr>
              <w:rPr>
                <w:b/>
                <w:sz w:val="22"/>
              </w:rPr>
            </w:pPr>
            <w:r w:rsidRPr="0018229B">
              <w:rPr>
                <w:sz w:val="22"/>
              </w:rPr>
              <w:t>Hizmet verdiği toplum içinde örnek davranışlar gösterir ve topluma rol-model olur</w:t>
            </w:r>
            <w:r w:rsidRPr="0018229B">
              <w:rPr>
                <w:b/>
                <w:sz w:val="22"/>
              </w:rPr>
              <w:t>.</w:t>
            </w:r>
          </w:p>
        </w:tc>
        <w:tc>
          <w:tcPr>
            <w:tcW w:w="1134" w:type="dxa"/>
          </w:tcPr>
          <w:p w14:paraId="15F293F0" w14:textId="77777777" w:rsidR="00B93305" w:rsidRPr="0018229B" w:rsidRDefault="00B93305" w:rsidP="00463438">
            <w:pPr>
              <w:rPr>
                <w:b/>
                <w:sz w:val="22"/>
              </w:rPr>
            </w:pPr>
          </w:p>
        </w:tc>
        <w:tc>
          <w:tcPr>
            <w:tcW w:w="1129" w:type="dxa"/>
          </w:tcPr>
          <w:p w14:paraId="16222CF1" w14:textId="77777777" w:rsidR="00B93305" w:rsidRPr="0018229B" w:rsidRDefault="00B93305" w:rsidP="00463438">
            <w:pPr>
              <w:rPr>
                <w:b/>
                <w:sz w:val="22"/>
              </w:rPr>
            </w:pPr>
          </w:p>
        </w:tc>
      </w:tr>
      <w:tr w:rsidR="00B93305" w:rsidRPr="0018229B" w14:paraId="2A541A12" w14:textId="77777777" w:rsidTr="00463438">
        <w:tc>
          <w:tcPr>
            <w:tcW w:w="1696" w:type="dxa"/>
            <w:shd w:val="clear" w:color="auto" w:fill="D9E2F3" w:themeFill="accent1" w:themeFillTint="33"/>
          </w:tcPr>
          <w:p w14:paraId="29937D8E" w14:textId="77777777" w:rsidR="00B93305" w:rsidRPr="0018229B" w:rsidRDefault="00B93305" w:rsidP="00463438">
            <w:pPr>
              <w:rPr>
                <w:sz w:val="22"/>
              </w:rPr>
            </w:pPr>
            <w:r w:rsidRPr="0018229B">
              <w:rPr>
                <w:sz w:val="22"/>
              </w:rPr>
              <w:t>Yeterlik 2.4.1.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1A446DBB" w14:textId="77777777" w:rsidR="00B93305" w:rsidRPr="0018229B" w:rsidRDefault="00B93305" w:rsidP="00463438">
            <w:pPr>
              <w:rPr>
                <w:sz w:val="22"/>
              </w:rPr>
            </w:pPr>
            <w:r w:rsidRPr="0018229B">
              <w:rPr>
                <w:sz w:val="22"/>
              </w:rPr>
              <w:t>Birlikte hizmet sunduğu sağlık ekibi içinde olumlu iletişim kurar ve gerektiğinde farklı ekip rollerini üstlenir.</w:t>
            </w:r>
          </w:p>
        </w:tc>
        <w:tc>
          <w:tcPr>
            <w:tcW w:w="1134" w:type="dxa"/>
          </w:tcPr>
          <w:p w14:paraId="4E325ACD" w14:textId="77777777" w:rsidR="00B93305" w:rsidRPr="0018229B" w:rsidRDefault="00B93305" w:rsidP="00463438">
            <w:pPr>
              <w:rPr>
                <w:b/>
                <w:sz w:val="22"/>
              </w:rPr>
            </w:pPr>
          </w:p>
        </w:tc>
        <w:tc>
          <w:tcPr>
            <w:tcW w:w="1129" w:type="dxa"/>
          </w:tcPr>
          <w:p w14:paraId="7CD24954" w14:textId="77777777" w:rsidR="00B93305" w:rsidRPr="0018229B" w:rsidRDefault="00B93305" w:rsidP="00463438">
            <w:pPr>
              <w:rPr>
                <w:b/>
                <w:sz w:val="22"/>
              </w:rPr>
            </w:pPr>
          </w:p>
        </w:tc>
      </w:tr>
      <w:tr w:rsidR="00B93305" w:rsidRPr="0018229B" w14:paraId="2E7EB5B9" w14:textId="77777777" w:rsidTr="00463438">
        <w:tc>
          <w:tcPr>
            <w:tcW w:w="1696" w:type="dxa"/>
          </w:tcPr>
          <w:p w14:paraId="7778F66F" w14:textId="77777777" w:rsidR="00B93305" w:rsidRPr="0018229B" w:rsidRDefault="00B93305" w:rsidP="00463438">
            <w:pPr>
              <w:rPr>
                <w:sz w:val="22"/>
              </w:rPr>
            </w:pPr>
            <w:r w:rsidRPr="0018229B">
              <w:rPr>
                <w:sz w:val="22"/>
              </w:rPr>
              <w:t>Yeterlik 2.4.2.</w:t>
            </w:r>
          </w:p>
        </w:tc>
        <w:tc>
          <w:tcPr>
            <w:tcW w:w="5103" w:type="dxa"/>
          </w:tcPr>
          <w:p w14:paraId="7692EE9E" w14:textId="77777777" w:rsidR="00B93305" w:rsidRPr="0018229B" w:rsidRDefault="00B93305" w:rsidP="00463438">
            <w:pPr>
              <w:rPr>
                <w:sz w:val="22"/>
              </w:rPr>
            </w:pPr>
            <w:r w:rsidRPr="0018229B">
              <w:rPr>
                <w:sz w:val="22"/>
              </w:rPr>
              <w:t>Kendisinin ve sağlık ekibi içindeki diğer çalışanların görev ve yükümlülüklerinin farkındadır ve buna uygun davranışlar gösterir.</w:t>
            </w:r>
          </w:p>
        </w:tc>
        <w:tc>
          <w:tcPr>
            <w:tcW w:w="1134" w:type="dxa"/>
          </w:tcPr>
          <w:p w14:paraId="7DD90B9F" w14:textId="77777777" w:rsidR="00B93305" w:rsidRPr="0018229B" w:rsidRDefault="00B93305" w:rsidP="00463438">
            <w:pPr>
              <w:rPr>
                <w:b/>
                <w:sz w:val="22"/>
              </w:rPr>
            </w:pPr>
          </w:p>
        </w:tc>
        <w:tc>
          <w:tcPr>
            <w:tcW w:w="1129" w:type="dxa"/>
          </w:tcPr>
          <w:p w14:paraId="0A9FC614" w14:textId="77777777" w:rsidR="00B93305" w:rsidRPr="0018229B" w:rsidRDefault="00B93305" w:rsidP="00463438">
            <w:pPr>
              <w:rPr>
                <w:b/>
                <w:sz w:val="22"/>
              </w:rPr>
            </w:pPr>
          </w:p>
        </w:tc>
      </w:tr>
      <w:tr w:rsidR="00B93305" w:rsidRPr="0018229B" w14:paraId="159F7AB6" w14:textId="77777777" w:rsidTr="00463438">
        <w:tc>
          <w:tcPr>
            <w:tcW w:w="1696" w:type="dxa"/>
            <w:shd w:val="clear" w:color="auto" w:fill="D9E2F3" w:themeFill="accent1" w:themeFillTint="33"/>
          </w:tcPr>
          <w:p w14:paraId="4E0E467C" w14:textId="77777777" w:rsidR="00B93305" w:rsidRPr="0018229B" w:rsidRDefault="00B93305" w:rsidP="00463438">
            <w:pPr>
              <w:rPr>
                <w:sz w:val="22"/>
              </w:rPr>
            </w:pPr>
            <w:r w:rsidRPr="0018229B">
              <w:rPr>
                <w:sz w:val="22"/>
              </w:rPr>
              <w:t>Yeterlik 2.4.3.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14B2D971" w14:textId="77777777" w:rsidR="00B93305" w:rsidRPr="0018229B" w:rsidRDefault="00B93305" w:rsidP="00463438">
            <w:pPr>
              <w:rPr>
                <w:sz w:val="22"/>
              </w:rPr>
            </w:pPr>
            <w:r w:rsidRPr="0018229B">
              <w:rPr>
                <w:sz w:val="22"/>
              </w:rPr>
              <w:t>Mesleki uygulamalarında meslektaşları ve diğer meslek grupları ile uyumlu ve etkin çalışır.</w:t>
            </w:r>
          </w:p>
        </w:tc>
        <w:tc>
          <w:tcPr>
            <w:tcW w:w="1134" w:type="dxa"/>
          </w:tcPr>
          <w:p w14:paraId="2C4C8816" w14:textId="77777777" w:rsidR="00B93305" w:rsidRPr="0018229B" w:rsidRDefault="00B93305" w:rsidP="00463438">
            <w:pPr>
              <w:rPr>
                <w:b/>
                <w:sz w:val="22"/>
              </w:rPr>
            </w:pPr>
          </w:p>
        </w:tc>
        <w:tc>
          <w:tcPr>
            <w:tcW w:w="1129" w:type="dxa"/>
          </w:tcPr>
          <w:p w14:paraId="0F0D8B23" w14:textId="77777777" w:rsidR="00B93305" w:rsidRPr="0018229B" w:rsidRDefault="00B93305" w:rsidP="00463438">
            <w:pPr>
              <w:rPr>
                <w:b/>
                <w:sz w:val="22"/>
              </w:rPr>
            </w:pPr>
          </w:p>
        </w:tc>
      </w:tr>
      <w:tr w:rsidR="00B93305" w:rsidRPr="0018229B" w14:paraId="4420EC7C" w14:textId="77777777" w:rsidTr="00463438">
        <w:tc>
          <w:tcPr>
            <w:tcW w:w="1696" w:type="dxa"/>
          </w:tcPr>
          <w:p w14:paraId="2233460D" w14:textId="77777777" w:rsidR="00B93305" w:rsidRPr="0018229B" w:rsidRDefault="00B93305" w:rsidP="00463438">
            <w:pPr>
              <w:rPr>
                <w:sz w:val="22"/>
              </w:rPr>
            </w:pPr>
            <w:r w:rsidRPr="0018229B">
              <w:rPr>
                <w:sz w:val="22"/>
              </w:rPr>
              <w:t>Yeterlik 2.4.4.</w:t>
            </w:r>
          </w:p>
        </w:tc>
        <w:tc>
          <w:tcPr>
            <w:tcW w:w="5103" w:type="dxa"/>
          </w:tcPr>
          <w:p w14:paraId="24132176" w14:textId="77777777" w:rsidR="00B93305" w:rsidRPr="0018229B" w:rsidRDefault="00B93305" w:rsidP="00463438">
            <w:pPr>
              <w:rPr>
                <w:sz w:val="22"/>
              </w:rPr>
            </w:pPr>
            <w:r w:rsidRPr="0018229B">
              <w:rPr>
                <w:sz w:val="22"/>
              </w:rPr>
              <w:t>Sağlık bakımını gerektiğinde etkili ve güvenli şekilde devreder.</w:t>
            </w:r>
          </w:p>
        </w:tc>
        <w:tc>
          <w:tcPr>
            <w:tcW w:w="1134" w:type="dxa"/>
          </w:tcPr>
          <w:p w14:paraId="0CF78350" w14:textId="77777777" w:rsidR="00B93305" w:rsidRPr="0018229B" w:rsidRDefault="00B93305" w:rsidP="00463438">
            <w:pPr>
              <w:rPr>
                <w:b/>
                <w:sz w:val="22"/>
              </w:rPr>
            </w:pPr>
          </w:p>
        </w:tc>
        <w:tc>
          <w:tcPr>
            <w:tcW w:w="1129" w:type="dxa"/>
          </w:tcPr>
          <w:p w14:paraId="0E754691" w14:textId="77777777" w:rsidR="00B93305" w:rsidRPr="0018229B" w:rsidRDefault="00B93305" w:rsidP="00463438">
            <w:pPr>
              <w:rPr>
                <w:b/>
                <w:sz w:val="22"/>
              </w:rPr>
            </w:pPr>
          </w:p>
        </w:tc>
      </w:tr>
      <w:tr w:rsidR="00B93305" w:rsidRPr="0018229B" w14:paraId="420B79B8" w14:textId="77777777" w:rsidTr="00463438">
        <w:tc>
          <w:tcPr>
            <w:tcW w:w="1696" w:type="dxa"/>
            <w:shd w:val="clear" w:color="auto" w:fill="D9E2F3" w:themeFill="accent1" w:themeFillTint="33"/>
          </w:tcPr>
          <w:p w14:paraId="3E1D39A6" w14:textId="77777777" w:rsidR="00B93305" w:rsidRPr="0018229B" w:rsidRDefault="00B93305" w:rsidP="00463438">
            <w:pPr>
              <w:rPr>
                <w:sz w:val="22"/>
              </w:rPr>
            </w:pPr>
            <w:r w:rsidRPr="0018229B">
              <w:rPr>
                <w:sz w:val="22"/>
              </w:rPr>
              <w:t>Yeterlik 2.5.1.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02395EAA" w14:textId="77777777" w:rsidR="00B93305" w:rsidRPr="0018229B" w:rsidRDefault="00B93305" w:rsidP="00463438">
            <w:pPr>
              <w:rPr>
                <w:sz w:val="22"/>
              </w:rPr>
            </w:pPr>
            <w:r w:rsidRPr="0018229B">
              <w:rPr>
                <w:sz w:val="22"/>
              </w:rPr>
              <w:t>Hasta, hasta yakınları, sağlık çalışanları ve diğer meslek grupları, kurum ve kuruluşlarla etkili iletişim kurar.</w:t>
            </w:r>
          </w:p>
        </w:tc>
        <w:tc>
          <w:tcPr>
            <w:tcW w:w="1134" w:type="dxa"/>
          </w:tcPr>
          <w:p w14:paraId="6DF14C90" w14:textId="77777777" w:rsidR="00B93305" w:rsidRPr="0018229B" w:rsidRDefault="00B93305" w:rsidP="00463438">
            <w:pPr>
              <w:rPr>
                <w:b/>
                <w:sz w:val="22"/>
              </w:rPr>
            </w:pPr>
          </w:p>
        </w:tc>
        <w:tc>
          <w:tcPr>
            <w:tcW w:w="1129" w:type="dxa"/>
          </w:tcPr>
          <w:p w14:paraId="5D1321FB" w14:textId="77777777" w:rsidR="00B93305" w:rsidRPr="0018229B" w:rsidRDefault="00B93305" w:rsidP="00463438">
            <w:pPr>
              <w:rPr>
                <w:b/>
                <w:sz w:val="22"/>
              </w:rPr>
            </w:pPr>
          </w:p>
        </w:tc>
      </w:tr>
      <w:tr w:rsidR="00B93305" w:rsidRPr="0018229B" w14:paraId="4B9AA386" w14:textId="77777777" w:rsidTr="00463438">
        <w:tc>
          <w:tcPr>
            <w:tcW w:w="1696" w:type="dxa"/>
          </w:tcPr>
          <w:p w14:paraId="4D495206" w14:textId="77777777" w:rsidR="00B93305" w:rsidRPr="0018229B" w:rsidRDefault="00B93305" w:rsidP="00463438">
            <w:pPr>
              <w:rPr>
                <w:sz w:val="22"/>
              </w:rPr>
            </w:pPr>
            <w:r w:rsidRPr="0018229B">
              <w:rPr>
                <w:sz w:val="22"/>
              </w:rPr>
              <w:t>Yeterlik 2.5.2.</w:t>
            </w:r>
          </w:p>
        </w:tc>
        <w:tc>
          <w:tcPr>
            <w:tcW w:w="5103" w:type="dxa"/>
          </w:tcPr>
          <w:p w14:paraId="10DC8347" w14:textId="77777777" w:rsidR="00B93305" w:rsidRPr="0018229B" w:rsidRDefault="00B93305" w:rsidP="00463438">
            <w:pPr>
              <w:rPr>
                <w:sz w:val="22"/>
              </w:rPr>
            </w:pPr>
            <w:r w:rsidRPr="0018229B">
              <w:rPr>
                <w:sz w:val="22"/>
              </w:rPr>
              <w:t>Özel yaklaşım gerektiren ve farklı sosyokültürel özelliklere sahip birey ve gruplar ile etkili iletişim kurar.</w:t>
            </w:r>
          </w:p>
        </w:tc>
        <w:tc>
          <w:tcPr>
            <w:tcW w:w="1134" w:type="dxa"/>
          </w:tcPr>
          <w:p w14:paraId="76A4FF20" w14:textId="77777777" w:rsidR="00B93305" w:rsidRPr="0018229B" w:rsidRDefault="00B93305" w:rsidP="00463438">
            <w:pPr>
              <w:rPr>
                <w:b/>
                <w:sz w:val="22"/>
              </w:rPr>
            </w:pPr>
          </w:p>
        </w:tc>
        <w:tc>
          <w:tcPr>
            <w:tcW w:w="1129" w:type="dxa"/>
          </w:tcPr>
          <w:p w14:paraId="32DC61A4" w14:textId="77777777" w:rsidR="00B93305" w:rsidRPr="0018229B" w:rsidRDefault="00B93305" w:rsidP="00463438">
            <w:pPr>
              <w:rPr>
                <w:b/>
                <w:sz w:val="22"/>
              </w:rPr>
            </w:pPr>
          </w:p>
        </w:tc>
      </w:tr>
      <w:tr w:rsidR="00B93305" w:rsidRPr="0018229B" w14:paraId="6BAC42BE" w14:textId="77777777" w:rsidTr="00463438">
        <w:tc>
          <w:tcPr>
            <w:tcW w:w="1696" w:type="dxa"/>
            <w:shd w:val="clear" w:color="auto" w:fill="D9E2F3" w:themeFill="accent1" w:themeFillTint="33"/>
          </w:tcPr>
          <w:p w14:paraId="06802872" w14:textId="77777777" w:rsidR="00B93305" w:rsidRPr="0018229B" w:rsidRDefault="00B93305" w:rsidP="00463438">
            <w:pPr>
              <w:rPr>
                <w:sz w:val="22"/>
              </w:rPr>
            </w:pPr>
            <w:r w:rsidRPr="0018229B">
              <w:rPr>
                <w:sz w:val="22"/>
              </w:rPr>
              <w:t>Yeterlik 2.5.3.</w:t>
            </w:r>
          </w:p>
        </w:tc>
        <w:tc>
          <w:tcPr>
            <w:tcW w:w="5103" w:type="dxa"/>
            <w:shd w:val="clear" w:color="auto" w:fill="D9E2F3" w:themeFill="accent1" w:themeFillTint="33"/>
          </w:tcPr>
          <w:p w14:paraId="7D9C4BF1" w14:textId="77777777" w:rsidR="00B93305" w:rsidRPr="0018229B" w:rsidRDefault="00B93305" w:rsidP="00463438">
            <w:pPr>
              <w:rPr>
                <w:sz w:val="22"/>
              </w:rPr>
            </w:pPr>
            <w:r w:rsidRPr="0018229B">
              <w:rPr>
                <w:sz w:val="22"/>
              </w:rPr>
              <w:t>Tanı, tedavi, takip, sevk ve rehabilitasyon süreçlerinde, hastayı karar verme mekanizmalarına ortak eden, hasta merkezli bir yaklaşım gösterir.</w:t>
            </w:r>
          </w:p>
        </w:tc>
        <w:tc>
          <w:tcPr>
            <w:tcW w:w="1134" w:type="dxa"/>
          </w:tcPr>
          <w:p w14:paraId="701A5508" w14:textId="77777777" w:rsidR="00B93305" w:rsidRPr="0018229B" w:rsidRDefault="00B93305" w:rsidP="00463438">
            <w:pPr>
              <w:rPr>
                <w:b/>
                <w:sz w:val="22"/>
              </w:rPr>
            </w:pPr>
          </w:p>
        </w:tc>
        <w:tc>
          <w:tcPr>
            <w:tcW w:w="1129" w:type="dxa"/>
          </w:tcPr>
          <w:p w14:paraId="3D3D171B" w14:textId="77777777" w:rsidR="00B93305" w:rsidRPr="0018229B" w:rsidRDefault="00B93305" w:rsidP="00463438">
            <w:pPr>
              <w:rPr>
                <w:b/>
                <w:sz w:val="22"/>
              </w:rPr>
            </w:pPr>
          </w:p>
        </w:tc>
      </w:tr>
      <w:tr w:rsidR="00B93305" w:rsidRPr="0018229B" w14:paraId="13E9A88C" w14:textId="77777777" w:rsidTr="00463438">
        <w:tc>
          <w:tcPr>
            <w:tcW w:w="1696" w:type="dxa"/>
          </w:tcPr>
          <w:p w14:paraId="4A896E5B" w14:textId="77777777" w:rsidR="00B93305" w:rsidRPr="0018229B" w:rsidRDefault="00B93305" w:rsidP="00463438">
            <w:pPr>
              <w:rPr>
                <w:sz w:val="22"/>
              </w:rPr>
            </w:pPr>
            <w:r w:rsidRPr="0018229B">
              <w:rPr>
                <w:sz w:val="22"/>
              </w:rPr>
              <w:t>Yeterlik 2.5.4.</w:t>
            </w:r>
          </w:p>
        </w:tc>
        <w:tc>
          <w:tcPr>
            <w:tcW w:w="5103" w:type="dxa"/>
          </w:tcPr>
          <w:p w14:paraId="155B724D" w14:textId="77777777" w:rsidR="00B93305" w:rsidRPr="0018229B" w:rsidRDefault="00B93305" w:rsidP="00463438">
            <w:pPr>
              <w:rPr>
                <w:sz w:val="22"/>
              </w:rPr>
            </w:pPr>
            <w:r w:rsidRPr="0018229B">
              <w:rPr>
                <w:sz w:val="22"/>
              </w:rPr>
              <w:t>Tıbbi görüşmelere ilişkin yazılı ve elektronik bilgileri belgeler ve uygun şekilde paylaşır.</w:t>
            </w:r>
          </w:p>
        </w:tc>
        <w:tc>
          <w:tcPr>
            <w:tcW w:w="1134" w:type="dxa"/>
          </w:tcPr>
          <w:p w14:paraId="703CB442" w14:textId="77777777" w:rsidR="00B93305" w:rsidRPr="0018229B" w:rsidRDefault="00B93305" w:rsidP="00463438">
            <w:pPr>
              <w:rPr>
                <w:b/>
                <w:sz w:val="22"/>
              </w:rPr>
            </w:pPr>
          </w:p>
        </w:tc>
        <w:tc>
          <w:tcPr>
            <w:tcW w:w="1129" w:type="dxa"/>
          </w:tcPr>
          <w:p w14:paraId="63DC4255" w14:textId="77777777" w:rsidR="00B93305" w:rsidRPr="0018229B" w:rsidRDefault="00B93305" w:rsidP="00463438">
            <w:pPr>
              <w:rPr>
                <w:b/>
                <w:sz w:val="22"/>
              </w:rPr>
            </w:pPr>
          </w:p>
        </w:tc>
      </w:tr>
    </w:tbl>
    <w:p w14:paraId="05F3CB65" w14:textId="77777777" w:rsidR="00B93305" w:rsidRDefault="00B93305" w:rsidP="00B93305">
      <w:pPr>
        <w:rPr>
          <w:b/>
        </w:rPr>
      </w:pPr>
    </w:p>
    <w:p w14:paraId="74CE8E92" w14:textId="77777777" w:rsidR="00B93305" w:rsidRDefault="00B93305" w:rsidP="00B93305">
      <w:pPr>
        <w:rPr>
          <w:b/>
        </w:rPr>
      </w:pPr>
    </w:p>
    <w:p w14:paraId="33406FAD" w14:textId="77777777" w:rsidR="00B93305" w:rsidRDefault="00B93305" w:rsidP="00B93305">
      <w:pPr>
        <w:rPr>
          <w:b/>
        </w:rPr>
      </w:pPr>
    </w:p>
    <w:p w14:paraId="4A090468" w14:textId="77777777" w:rsidR="00B93305" w:rsidRDefault="00B93305" w:rsidP="00B93305">
      <w:pPr>
        <w:rPr>
          <w:b/>
        </w:rPr>
      </w:pPr>
    </w:p>
    <w:p w14:paraId="56FAEB56" w14:textId="77777777" w:rsidR="00B93305" w:rsidRDefault="00B93305" w:rsidP="00B93305">
      <w:pPr>
        <w:rPr>
          <w:b/>
        </w:rPr>
      </w:pPr>
    </w:p>
    <w:p w14:paraId="73232F1C" w14:textId="77777777" w:rsidR="00B93305" w:rsidRDefault="00B93305" w:rsidP="00B93305">
      <w:pPr>
        <w:rPr>
          <w:b/>
        </w:rPr>
      </w:pPr>
      <w:r>
        <w:rPr>
          <w:b/>
        </w:rPr>
        <w:t xml:space="preserve">III. Devam </w:t>
      </w:r>
      <w:proofErr w:type="gramStart"/>
      <w:r>
        <w:rPr>
          <w:b/>
        </w:rPr>
        <w:t>durumu:…</w:t>
      </w:r>
      <w:proofErr w:type="gramEnd"/>
      <w:r>
        <w:rPr>
          <w:b/>
        </w:rPr>
        <w:t>…………</w:t>
      </w:r>
    </w:p>
    <w:p w14:paraId="27D34274" w14:textId="77777777" w:rsidR="00B93305" w:rsidRDefault="00B93305" w:rsidP="00B93305">
      <w:pPr>
        <w:rPr>
          <w:b/>
        </w:rPr>
      </w:pPr>
    </w:p>
    <w:tbl>
      <w:tblPr>
        <w:tblStyle w:val="TabloKlavuzu"/>
        <w:tblpPr w:leftFromText="141" w:rightFromText="141" w:vertAnchor="text" w:horzAnchor="page" w:tblpX="3073" w:tblpY="46"/>
        <w:tblW w:w="0" w:type="auto"/>
        <w:tblLook w:val="04A0" w:firstRow="1" w:lastRow="0" w:firstColumn="1" w:lastColumn="0" w:noHBand="0" w:noVBand="1"/>
      </w:tblPr>
      <w:tblGrid>
        <w:gridCol w:w="562"/>
      </w:tblGrid>
      <w:tr w:rsidR="00B93305" w14:paraId="6AD3C383" w14:textId="77777777" w:rsidTr="00463438">
        <w:tc>
          <w:tcPr>
            <w:tcW w:w="562" w:type="dxa"/>
          </w:tcPr>
          <w:p w14:paraId="6EA92A97" w14:textId="77777777" w:rsidR="00B93305" w:rsidRDefault="00B93305" w:rsidP="00463438">
            <w:pPr>
              <w:rPr>
                <w:b/>
              </w:rPr>
            </w:pPr>
          </w:p>
        </w:tc>
      </w:tr>
    </w:tbl>
    <w:p w14:paraId="59005EB7" w14:textId="77777777" w:rsidR="00B93305" w:rsidRDefault="00B93305" w:rsidP="00B93305">
      <w:pPr>
        <w:rPr>
          <w:b/>
        </w:rPr>
      </w:pPr>
      <w:r>
        <w:rPr>
          <w:b/>
        </w:rPr>
        <w:t xml:space="preserve">YETERLİ         </w:t>
      </w:r>
    </w:p>
    <w:tbl>
      <w:tblPr>
        <w:tblStyle w:val="TabloKlavuzu"/>
        <w:tblpPr w:leftFromText="141" w:rightFromText="141" w:vertAnchor="text" w:horzAnchor="page" w:tblpX="3157" w:tblpY="80"/>
        <w:tblW w:w="0" w:type="auto"/>
        <w:tblLook w:val="04A0" w:firstRow="1" w:lastRow="0" w:firstColumn="1" w:lastColumn="0" w:noHBand="0" w:noVBand="1"/>
      </w:tblPr>
      <w:tblGrid>
        <w:gridCol w:w="562"/>
      </w:tblGrid>
      <w:tr w:rsidR="00B93305" w14:paraId="3F21312E" w14:textId="77777777" w:rsidTr="00463438">
        <w:tc>
          <w:tcPr>
            <w:tcW w:w="562" w:type="dxa"/>
          </w:tcPr>
          <w:p w14:paraId="7E3E827F" w14:textId="77777777" w:rsidR="00B93305" w:rsidRDefault="00B93305" w:rsidP="00463438">
            <w:pPr>
              <w:rPr>
                <w:b/>
              </w:rPr>
            </w:pPr>
          </w:p>
        </w:tc>
      </w:tr>
    </w:tbl>
    <w:p w14:paraId="7768930A" w14:textId="77777777" w:rsidR="00B93305" w:rsidRPr="0018229B" w:rsidRDefault="00B93305" w:rsidP="00B93305">
      <w:pPr>
        <w:rPr>
          <w:b/>
        </w:rPr>
      </w:pPr>
      <w:r>
        <w:rPr>
          <w:b/>
        </w:rPr>
        <w:t xml:space="preserve">YETERSİZ                                               </w:t>
      </w:r>
    </w:p>
    <w:p w14:paraId="01DDE4F7" w14:textId="77777777" w:rsidR="00B93305" w:rsidRDefault="00B93305" w:rsidP="00B93305">
      <w:pPr>
        <w:rPr>
          <w:b/>
        </w:rPr>
      </w:pPr>
    </w:p>
    <w:p w14:paraId="38A594CC" w14:textId="77777777" w:rsidR="00B93305" w:rsidRDefault="00B93305" w:rsidP="00B93305">
      <w:pPr>
        <w:rPr>
          <w:b/>
        </w:rPr>
      </w:pPr>
      <w:r>
        <w:rPr>
          <w:b/>
        </w:rPr>
        <w:t xml:space="preserve">                                 Sorumlu Öğrt Üyesi                                  Anabilim Dalı Başkanı</w:t>
      </w:r>
    </w:p>
    <w:p w14:paraId="434A3160" w14:textId="77777777" w:rsidR="00B93305" w:rsidRDefault="00B93305" w:rsidP="00B93305">
      <w:pPr>
        <w:rPr>
          <w:b/>
        </w:rPr>
      </w:pPr>
    </w:p>
    <w:p w14:paraId="10550380" w14:textId="77777777" w:rsidR="00B93305" w:rsidRDefault="00B93305" w:rsidP="00B93305">
      <w:pPr>
        <w:rPr>
          <w:b/>
        </w:rPr>
      </w:pPr>
    </w:p>
    <w:p w14:paraId="2873EDE3" w14:textId="77777777" w:rsidR="00B93305" w:rsidRDefault="00B93305" w:rsidP="00B93305">
      <w:pPr>
        <w:rPr>
          <w:b/>
        </w:rPr>
      </w:pPr>
    </w:p>
    <w:p w14:paraId="0279F3A3" w14:textId="77777777" w:rsidR="00B93305" w:rsidRPr="00B57D2D" w:rsidRDefault="00B93305" w:rsidP="00B93305">
      <w:pPr>
        <w:rPr>
          <w:b/>
        </w:rPr>
      </w:pPr>
      <w:r w:rsidRPr="00B57D2D">
        <w:rPr>
          <w:b/>
        </w:rPr>
        <w:t>Stajla ilgili uygun bulduğunuz puanı (1-hiç, 2-nadiren, 3-bazen, 4-sıklıkla, 5-her zaman) ilgili sütuna yazınız.</w:t>
      </w:r>
    </w:p>
    <w:p w14:paraId="1B846359" w14:textId="77777777" w:rsidR="00B93305" w:rsidRDefault="00B93305" w:rsidP="00B93305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382"/>
        <w:gridCol w:w="3680"/>
      </w:tblGrid>
      <w:tr w:rsidR="00B93305" w14:paraId="57D0D698" w14:textId="77777777" w:rsidTr="00463438">
        <w:tc>
          <w:tcPr>
            <w:tcW w:w="5382" w:type="dxa"/>
          </w:tcPr>
          <w:p w14:paraId="40E40A7A" w14:textId="77777777" w:rsidR="00B93305" w:rsidRDefault="00B93305" w:rsidP="00463438">
            <w:r>
              <w:t>Staj başında neleri bilmem ve neler yapmam gerektiği açık bir şekilde belirtildi.</w:t>
            </w:r>
          </w:p>
        </w:tc>
        <w:tc>
          <w:tcPr>
            <w:tcW w:w="3680" w:type="dxa"/>
          </w:tcPr>
          <w:p w14:paraId="0772BD32" w14:textId="77777777" w:rsidR="00B93305" w:rsidRDefault="00B93305" w:rsidP="00463438">
            <w:r>
              <w:t>1          2          3          4          5</w:t>
            </w:r>
          </w:p>
        </w:tc>
      </w:tr>
      <w:tr w:rsidR="00B93305" w14:paraId="6B24B5DB" w14:textId="77777777" w:rsidTr="00463438">
        <w:tc>
          <w:tcPr>
            <w:tcW w:w="5382" w:type="dxa"/>
          </w:tcPr>
          <w:p w14:paraId="01C55E3D" w14:textId="77777777" w:rsidR="00B93305" w:rsidRDefault="00B93305" w:rsidP="00463438">
            <w:r>
              <w:t>Derslerin içeriği bu amaçları ve öğrenim hedeflerini karşılıyordu.</w:t>
            </w:r>
          </w:p>
        </w:tc>
        <w:tc>
          <w:tcPr>
            <w:tcW w:w="3680" w:type="dxa"/>
          </w:tcPr>
          <w:p w14:paraId="0BBCF58C" w14:textId="77777777" w:rsidR="00B93305" w:rsidRDefault="00B93305" w:rsidP="00463438">
            <w:r>
              <w:t>1          2          3          4          5</w:t>
            </w:r>
          </w:p>
        </w:tc>
      </w:tr>
      <w:tr w:rsidR="00B93305" w14:paraId="725DF4FB" w14:textId="77777777" w:rsidTr="00463438">
        <w:tc>
          <w:tcPr>
            <w:tcW w:w="5382" w:type="dxa"/>
          </w:tcPr>
          <w:p w14:paraId="7A6173A7" w14:textId="77777777" w:rsidR="00B93305" w:rsidRDefault="00B93305" w:rsidP="00463438">
            <w:r>
              <w:t xml:space="preserve">Bizlerle olumlu bir iletişim sağlandı ve soru sormamıza </w:t>
            </w:r>
            <w:proofErr w:type="gramStart"/>
            <w:r>
              <w:t>imkan</w:t>
            </w:r>
            <w:proofErr w:type="gramEnd"/>
            <w:r>
              <w:t xml:space="preserve"> tanındı.</w:t>
            </w:r>
          </w:p>
        </w:tc>
        <w:tc>
          <w:tcPr>
            <w:tcW w:w="3680" w:type="dxa"/>
          </w:tcPr>
          <w:p w14:paraId="079ECE53" w14:textId="77777777" w:rsidR="00B93305" w:rsidRDefault="00B93305" w:rsidP="00463438">
            <w:r>
              <w:t>1          2          3          4          5</w:t>
            </w:r>
          </w:p>
        </w:tc>
      </w:tr>
      <w:tr w:rsidR="00B93305" w14:paraId="7C40772B" w14:textId="77777777" w:rsidTr="00463438">
        <w:tc>
          <w:tcPr>
            <w:tcW w:w="5382" w:type="dxa"/>
          </w:tcPr>
          <w:p w14:paraId="198C2F2E" w14:textId="77777777" w:rsidR="00B93305" w:rsidRDefault="00B93305" w:rsidP="00463438">
            <w:r>
              <w:t>Staj süresince iyi bir öğrenme ortamı vardı.</w:t>
            </w:r>
          </w:p>
        </w:tc>
        <w:tc>
          <w:tcPr>
            <w:tcW w:w="3680" w:type="dxa"/>
          </w:tcPr>
          <w:p w14:paraId="31FAC410" w14:textId="77777777" w:rsidR="00B93305" w:rsidRDefault="00B93305" w:rsidP="00463438">
            <w:r>
              <w:t>1          2          3          4          5</w:t>
            </w:r>
          </w:p>
        </w:tc>
      </w:tr>
      <w:tr w:rsidR="00B93305" w14:paraId="5F748F43" w14:textId="77777777" w:rsidTr="00463438">
        <w:tc>
          <w:tcPr>
            <w:tcW w:w="5382" w:type="dxa"/>
          </w:tcPr>
          <w:p w14:paraId="5028B943" w14:textId="77777777" w:rsidR="00B93305" w:rsidRDefault="00B93305" w:rsidP="00463438">
            <w:r>
              <w:t>Pratik derslerin amaçları ve hedefleri belliydi.</w:t>
            </w:r>
          </w:p>
        </w:tc>
        <w:tc>
          <w:tcPr>
            <w:tcW w:w="3680" w:type="dxa"/>
          </w:tcPr>
          <w:p w14:paraId="455816EE" w14:textId="77777777" w:rsidR="00B93305" w:rsidRDefault="00B93305" w:rsidP="00463438">
            <w:r>
              <w:t>1          2          3          4          5</w:t>
            </w:r>
          </w:p>
        </w:tc>
      </w:tr>
      <w:tr w:rsidR="00B93305" w14:paraId="7549222E" w14:textId="77777777" w:rsidTr="00463438">
        <w:tc>
          <w:tcPr>
            <w:tcW w:w="5382" w:type="dxa"/>
          </w:tcPr>
          <w:p w14:paraId="15A8DF46" w14:textId="77777777" w:rsidR="00B93305" w:rsidRDefault="00B93305" w:rsidP="00463438">
            <w:r>
              <w:t>Pratik dersler teorik derslerle ilişkilendirildi.</w:t>
            </w:r>
          </w:p>
        </w:tc>
        <w:tc>
          <w:tcPr>
            <w:tcW w:w="3680" w:type="dxa"/>
          </w:tcPr>
          <w:p w14:paraId="0A8A436B" w14:textId="77777777" w:rsidR="00B93305" w:rsidRDefault="00B93305" w:rsidP="00463438">
            <w:r>
              <w:t>1          2          3          4          5</w:t>
            </w:r>
          </w:p>
        </w:tc>
      </w:tr>
      <w:tr w:rsidR="00B93305" w14:paraId="63192C7C" w14:textId="77777777" w:rsidTr="00463438">
        <w:tc>
          <w:tcPr>
            <w:tcW w:w="5382" w:type="dxa"/>
          </w:tcPr>
          <w:p w14:paraId="11B13567" w14:textId="77777777" w:rsidR="00B93305" w:rsidRDefault="00B93305" w:rsidP="00463438">
            <w:r>
              <w:t>Uygulamaların süresi iyi organize edildi.</w:t>
            </w:r>
          </w:p>
        </w:tc>
        <w:tc>
          <w:tcPr>
            <w:tcW w:w="3680" w:type="dxa"/>
          </w:tcPr>
          <w:p w14:paraId="565A591A" w14:textId="77777777" w:rsidR="00B93305" w:rsidRDefault="00B93305" w:rsidP="00463438">
            <w:r>
              <w:t>1          2          3          4          5</w:t>
            </w:r>
          </w:p>
        </w:tc>
      </w:tr>
      <w:tr w:rsidR="00B93305" w14:paraId="2AF7DA85" w14:textId="77777777" w:rsidTr="00463438">
        <w:tc>
          <w:tcPr>
            <w:tcW w:w="5382" w:type="dxa"/>
          </w:tcPr>
          <w:p w14:paraId="57CC7C6B" w14:textId="77777777" w:rsidR="00B93305" w:rsidRDefault="00B93305" w:rsidP="00463438">
            <w:r>
              <w:t>Uygulamalarda her grup standart bir eğitim aldı.</w:t>
            </w:r>
          </w:p>
        </w:tc>
        <w:tc>
          <w:tcPr>
            <w:tcW w:w="3680" w:type="dxa"/>
          </w:tcPr>
          <w:p w14:paraId="5ACDF9E0" w14:textId="77777777" w:rsidR="00B93305" w:rsidRDefault="00B93305" w:rsidP="00463438">
            <w:r>
              <w:t>1          2          3          4          5</w:t>
            </w:r>
          </w:p>
        </w:tc>
      </w:tr>
      <w:tr w:rsidR="00B93305" w14:paraId="3ADCC544" w14:textId="77777777" w:rsidTr="00463438">
        <w:tc>
          <w:tcPr>
            <w:tcW w:w="5382" w:type="dxa"/>
          </w:tcPr>
          <w:p w14:paraId="0186F97C" w14:textId="77777777" w:rsidR="00B93305" w:rsidRDefault="00B93305" w:rsidP="00463438">
            <w:r>
              <w:t>Klinikte eğitime uygun ve yeterli hasta vardı.</w:t>
            </w:r>
          </w:p>
        </w:tc>
        <w:tc>
          <w:tcPr>
            <w:tcW w:w="3680" w:type="dxa"/>
          </w:tcPr>
          <w:p w14:paraId="321DC35E" w14:textId="77777777" w:rsidR="00B93305" w:rsidRDefault="00B93305" w:rsidP="00463438">
            <w:r>
              <w:t>1          2          3          4          5</w:t>
            </w:r>
          </w:p>
        </w:tc>
      </w:tr>
    </w:tbl>
    <w:p w14:paraId="4288980F" w14:textId="77777777" w:rsidR="00B93305" w:rsidRDefault="00B93305" w:rsidP="00B93305"/>
    <w:p w14:paraId="0D3E4B39" w14:textId="77777777" w:rsidR="00B93305" w:rsidRPr="00B57D2D" w:rsidRDefault="00B93305" w:rsidP="00B93305">
      <w:pPr>
        <w:rPr>
          <w:b/>
        </w:rPr>
      </w:pPr>
      <w:r w:rsidRPr="00B57D2D">
        <w:rPr>
          <w:b/>
        </w:rPr>
        <w:t xml:space="preserve">Staj süresi: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93305" w14:paraId="28454D4D" w14:textId="77777777" w:rsidTr="00463438">
        <w:tc>
          <w:tcPr>
            <w:tcW w:w="3020" w:type="dxa"/>
          </w:tcPr>
          <w:p w14:paraId="29D88008" w14:textId="77777777" w:rsidR="00B93305" w:rsidRDefault="00B93305" w:rsidP="00463438">
            <w:r>
              <w:t xml:space="preserve">Uygundu </w:t>
            </w:r>
          </w:p>
        </w:tc>
        <w:tc>
          <w:tcPr>
            <w:tcW w:w="3021" w:type="dxa"/>
          </w:tcPr>
          <w:p w14:paraId="71B480D4" w14:textId="77777777" w:rsidR="00B93305" w:rsidRDefault="00B93305" w:rsidP="00463438">
            <w:r>
              <w:t>Uzundu</w:t>
            </w:r>
          </w:p>
        </w:tc>
        <w:tc>
          <w:tcPr>
            <w:tcW w:w="3021" w:type="dxa"/>
          </w:tcPr>
          <w:p w14:paraId="34BF419F" w14:textId="77777777" w:rsidR="00B93305" w:rsidRDefault="00B93305" w:rsidP="00463438">
            <w:r>
              <w:t xml:space="preserve">Kısaydı </w:t>
            </w:r>
          </w:p>
        </w:tc>
      </w:tr>
    </w:tbl>
    <w:p w14:paraId="05B342F7" w14:textId="77777777" w:rsidR="00B93305" w:rsidRDefault="00B93305" w:rsidP="00B93305"/>
    <w:p w14:paraId="4277C85E" w14:textId="69F8786C" w:rsidR="00463438" w:rsidRDefault="00B93305">
      <w:r w:rsidRPr="00B57D2D">
        <w:rPr>
          <w:b/>
        </w:rPr>
        <w:t>Acil Tıp Stajı ile ilgili belirtmek istediğiniz başka görüşleriniz varsa lütfen aşağıya yazarak belirtiniz.</w:t>
      </w:r>
      <w:bookmarkStart w:id="0" w:name="_GoBack"/>
      <w:bookmarkEnd w:id="0"/>
    </w:p>
    <w:p w14:paraId="60C875B5" w14:textId="05588649" w:rsidR="00B93305" w:rsidRDefault="00B93305"/>
    <w:p w14:paraId="302456B8" w14:textId="7D1F8D28" w:rsidR="00B93305" w:rsidRDefault="00B93305"/>
    <w:p w14:paraId="3E774033" w14:textId="7FE6CA5A" w:rsidR="00B93305" w:rsidRDefault="00B93305"/>
    <w:p w14:paraId="422DAB8A" w14:textId="6D1AA6BF" w:rsidR="00B93305" w:rsidRDefault="00B93305"/>
    <w:p w14:paraId="0AE598AB" w14:textId="77777777" w:rsidR="00540564" w:rsidRDefault="00540564"/>
    <w:sectPr w:rsidR="0054056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51ABDF" w14:textId="77777777" w:rsidR="00A54206" w:rsidRDefault="00A54206" w:rsidP="00463438">
      <w:pPr>
        <w:spacing w:after="0" w:line="240" w:lineRule="auto"/>
      </w:pPr>
      <w:r>
        <w:separator/>
      </w:r>
    </w:p>
  </w:endnote>
  <w:endnote w:type="continuationSeparator" w:id="0">
    <w:p w14:paraId="2AD7BD62" w14:textId="77777777" w:rsidR="00A54206" w:rsidRDefault="00A54206" w:rsidP="00463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E9C745" w14:textId="77777777" w:rsidR="00463438" w:rsidRDefault="00463438">
    <w:pPr>
      <w:pStyle w:val="GvdeMetni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7034C77B" wp14:editId="33D5AD39">
              <wp:simplePos x="0" y="0"/>
              <wp:positionH relativeFrom="page">
                <wp:posOffset>6479794</wp:posOffset>
              </wp:positionH>
              <wp:positionV relativeFrom="page">
                <wp:posOffset>9916159</wp:posOffset>
              </wp:positionV>
              <wp:extent cx="232410" cy="165735"/>
              <wp:effectExtent l="0" t="0" r="0" b="0"/>
              <wp:wrapNone/>
              <wp:docPr id="7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91D202" w14:textId="77777777" w:rsidR="00463438" w:rsidRDefault="00463438">
                          <w:pPr>
                            <w:pStyle w:val="GvdeMetni"/>
                            <w:spacing w:line="245" w:lineRule="exact"/>
                            <w:ind w:left="60"/>
                            <w:rPr>
                              <w:rFonts w:ascii="Carlito"/>
                            </w:rPr>
                          </w:pPr>
                          <w:r>
                            <w:rPr>
                              <w:rFonts w:ascii="Carlito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34C77B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510.2pt;margin-top:780.8pt;width:18.3pt;height:13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" filled="f" stroked="f">
              <v:textbox inset="0,0,0,0">
                <w:txbxContent>
                  <w:p w14:paraId="4B91D202" w14:textId="77777777" w:rsidR="00463438" w:rsidRDefault="00463438">
                    <w:pPr>
                      <w:pStyle w:val="GvdeMetni"/>
                      <w:spacing w:line="245" w:lineRule="exact"/>
                      <w:ind w:left="60"/>
                      <w:rPr>
                        <w:rFonts w:ascii="Carlito"/>
                      </w:rPr>
                    </w:pPr>
                    <w:r>
                      <w:rPr>
                        <w:rFonts w:ascii="Carlito"/>
                        <w:spacing w:val="-5"/>
                      </w:rPr>
                      <w:fldChar w:fldCharType="begin"/>
                    </w:r>
                    <w:r>
                      <w:rPr>
                        <w:rFonts w:ascii="Carlito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rlito"/>
                        <w:spacing w:val="-5"/>
                      </w:rPr>
                      <w:fldChar w:fldCharType="separate"/>
                    </w:r>
                    <w:r>
                      <w:rPr>
                        <w:rFonts w:ascii="Carlito"/>
                        <w:spacing w:val="-5"/>
                      </w:rPr>
                      <w:t>10</w:t>
                    </w:r>
                    <w:r>
                      <w:rPr>
                        <w:rFonts w:ascii="Carlito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4ABEF9" w14:textId="77777777" w:rsidR="00A54206" w:rsidRDefault="00A54206" w:rsidP="00463438">
      <w:pPr>
        <w:spacing w:after="0" w:line="240" w:lineRule="auto"/>
      </w:pPr>
      <w:r>
        <w:separator/>
      </w:r>
    </w:p>
  </w:footnote>
  <w:footnote w:type="continuationSeparator" w:id="0">
    <w:p w14:paraId="7DE50EEC" w14:textId="77777777" w:rsidR="00A54206" w:rsidRDefault="00A54206" w:rsidP="004634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B34E8"/>
    <w:multiLevelType w:val="hybridMultilevel"/>
    <w:tmpl w:val="6D560E52"/>
    <w:lvl w:ilvl="0" w:tplc="041F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A725E"/>
    <w:multiLevelType w:val="hybridMultilevel"/>
    <w:tmpl w:val="D1BE169E"/>
    <w:lvl w:ilvl="0" w:tplc="041F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" w15:restartNumberingAfterBreak="0">
    <w:nsid w:val="1FA53CD1"/>
    <w:multiLevelType w:val="hybridMultilevel"/>
    <w:tmpl w:val="A5B0EFD6"/>
    <w:lvl w:ilvl="0" w:tplc="9E5CA136">
      <w:start w:val="1"/>
      <w:numFmt w:val="lowerLetter"/>
      <w:lvlText w:val="%1."/>
      <w:lvlJc w:val="left"/>
      <w:pPr>
        <w:ind w:left="1279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46A20F18">
      <w:numFmt w:val="bullet"/>
      <w:lvlText w:val="•"/>
      <w:lvlJc w:val="left"/>
      <w:pPr>
        <w:ind w:left="1433" w:hanging="360"/>
      </w:pPr>
      <w:rPr>
        <w:rFonts w:hint="default"/>
        <w:lang w:val="tr-TR" w:eastAsia="en-US" w:bidi="ar-SA"/>
      </w:rPr>
    </w:lvl>
    <w:lvl w:ilvl="2" w:tplc="74B007D8">
      <w:numFmt w:val="bullet"/>
      <w:lvlText w:val="•"/>
      <w:lvlJc w:val="left"/>
      <w:pPr>
        <w:ind w:left="1586" w:hanging="360"/>
      </w:pPr>
      <w:rPr>
        <w:rFonts w:hint="default"/>
        <w:lang w:val="tr-TR" w:eastAsia="en-US" w:bidi="ar-SA"/>
      </w:rPr>
    </w:lvl>
    <w:lvl w:ilvl="3" w:tplc="48626E28">
      <w:numFmt w:val="bullet"/>
      <w:lvlText w:val="•"/>
      <w:lvlJc w:val="left"/>
      <w:pPr>
        <w:ind w:left="1739" w:hanging="360"/>
      </w:pPr>
      <w:rPr>
        <w:rFonts w:hint="default"/>
        <w:lang w:val="tr-TR" w:eastAsia="en-US" w:bidi="ar-SA"/>
      </w:rPr>
    </w:lvl>
    <w:lvl w:ilvl="4" w:tplc="881C1328">
      <w:numFmt w:val="bullet"/>
      <w:lvlText w:val="•"/>
      <w:lvlJc w:val="left"/>
      <w:pPr>
        <w:ind w:left="1893" w:hanging="360"/>
      </w:pPr>
      <w:rPr>
        <w:rFonts w:hint="default"/>
        <w:lang w:val="tr-TR" w:eastAsia="en-US" w:bidi="ar-SA"/>
      </w:rPr>
    </w:lvl>
    <w:lvl w:ilvl="5" w:tplc="51488CB6">
      <w:numFmt w:val="bullet"/>
      <w:lvlText w:val="•"/>
      <w:lvlJc w:val="left"/>
      <w:pPr>
        <w:ind w:left="2046" w:hanging="360"/>
      </w:pPr>
      <w:rPr>
        <w:rFonts w:hint="default"/>
        <w:lang w:val="tr-TR" w:eastAsia="en-US" w:bidi="ar-SA"/>
      </w:rPr>
    </w:lvl>
    <w:lvl w:ilvl="6" w:tplc="C158EDC2">
      <w:numFmt w:val="bullet"/>
      <w:lvlText w:val="•"/>
      <w:lvlJc w:val="left"/>
      <w:pPr>
        <w:ind w:left="2199" w:hanging="360"/>
      </w:pPr>
      <w:rPr>
        <w:rFonts w:hint="default"/>
        <w:lang w:val="tr-TR" w:eastAsia="en-US" w:bidi="ar-SA"/>
      </w:rPr>
    </w:lvl>
    <w:lvl w:ilvl="7" w:tplc="EF1A3A46">
      <w:numFmt w:val="bullet"/>
      <w:lvlText w:val="•"/>
      <w:lvlJc w:val="left"/>
      <w:pPr>
        <w:ind w:left="2353" w:hanging="360"/>
      </w:pPr>
      <w:rPr>
        <w:rFonts w:hint="default"/>
        <w:lang w:val="tr-TR" w:eastAsia="en-US" w:bidi="ar-SA"/>
      </w:rPr>
    </w:lvl>
    <w:lvl w:ilvl="8" w:tplc="08FABD10">
      <w:numFmt w:val="bullet"/>
      <w:lvlText w:val="•"/>
      <w:lvlJc w:val="left"/>
      <w:pPr>
        <w:ind w:left="2506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2361708E"/>
    <w:multiLevelType w:val="multilevel"/>
    <w:tmpl w:val="3168EE86"/>
    <w:lvl w:ilvl="0">
      <w:numFmt w:val="bullet"/>
      <w:lvlText w:val=""/>
      <w:lvlJc w:val="left"/>
      <w:pPr>
        <w:ind w:left="1235" w:hanging="360"/>
      </w:pPr>
      <w:rPr>
        <w:rFonts w:ascii="Wingdings" w:eastAsia="Wingdings" w:hAnsi="Wingdings" w:cs="Wingdings" w:hint="default"/>
        <w:w w:val="100"/>
        <w:sz w:val="24"/>
        <w:szCs w:val="24"/>
        <w:lang w:val="tr-TR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176ADF"/>
    <w:multiLevelType w:val="hybridMultilevel"/>
    <w:tmpl w:val="68284B68"/>
    <w:lvl w:ilvl="0" w:tplc="041F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5" w15:restartNumberingAfterBreak="0">
    <w:nsid w:val="33AF01C8"/>
    <w:multiLevelType w:val="hybridMultilevel"/>
    <w:tmpl w:val="3788BBAA"/>
    <w:lvl w:ilvl="0" w:tplc="1A8E2274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3C1D33"/>
    <w:multiLevelType w:val="hybridMultilevel"/>
    <w:tmpl w:val="CB0891E4"/>
    <w:lvl w:ilvl="0" w:tplc="041F000B">
      <w:start w:val="1"/>
      <w:numFmt w:val="bullet"/>
      <w:lvlText w:val=""/>
      <w:lvlJc w:val="left"/>
      <w:pPr>
        <w:ind w:left="937" w:hanging="272"/>
      </w:pPr>
      <w:rPr>
        <w:rFonts w:ascii="Wingdings" w:hAnsi="Wingdings" w:hint="default"/>
        <w:w w:val="100"/>
        <w:sz w:val="18"/>
        <w:szCs w:val="18"/>
        <w:lang w:val="tr-TR" w:eastAsia="en-US" w:bidi="ar-SA"/>
      </w:rPr>
    </w:lvl>
    <w:lvl w:ilvl="1" w:tplc="F00CC28A">
      <w:numFmt w:val="bullet"/>
      <w:lvlText w:val="•"/>
      <w:lvlJc w:val="left"/>
      <w:pPr>
        <w:ind w:left="1780" w:hanging="272"/>
      </w:pPr>
      <w:rPr>
        <w:rFonts w:hint="default"/>
        <w:lang w:val="tr-TR" w:eastAsia="en-US" w:bidi="ar-SA"/>
      </w:rPr>
    </w:lvl>
    <w:lvl w:ilvl="2" w:tplc="C74E79D8">
      <w:numFmt w:val="bullet"/>
      <w:lvlText w:val="•"/>
      <w:lvlJc w:val="left"/>
      <w:pPr>
        <w:ind w:left="2621" w:hanging="272"/>
      </w:pPr>
      <w:rPr>
        <w:rFonts w:hint="default"/>
        <w:lang w:val="tr-TR" w:eastAsia="en-US" w:bidi="ar-SA"/>
      </w:rPr>
    </w:lvl>
    <w:lvl w:ilvl="3" w:tplc="DBE2E54A">
      <w:numFmt w:val="bullet"/>
      <w:lvlText w:val="•"/>
      <w:lvlJc w:val="left"/>
      <w:pPr>
        <w:ind w:left="3461" w:hanging="272"/>
      </w:pPr>
      <w:rPr>
        <w:rFonts w:hint="default"/>
        <w:lang w:val="tr-TR" w:eastAsia="en-US" w:bidi="ar-SA"/>
      </w:rPr>
    </w:lvl>
    <w:lvl w:ilvl="4" w:tplc="074427E8">
      <w:numFmt w:val="bullet"/>
      <w:lvlText w:val="•"/>
      <w:lvlJc w:val="left"/>
      <w:pPr>
        <w:ind w:left="4302" w:hanging="272"/>
      </w:pPr>
      <w:rPr>
        <w:rFonts w:hint="default"/>
        <w:lang w:val="tr-TR" w:eastAsia="en-US" w:bidi="ar-SA"/>
      </w:rPr>
    </w:lvl>
    <w:lvl w:ilvl="5" w:tplc="5B92695C">
      <w:numFmt w:val="bullet"/>
      <w:lvlText w:val="•"/>
      <w:lvlJc w:val="left"/>
      <w:pPr>
        <w:ind w:left="5143" w:hanging="272"/>
      </w:pPr>
      <w:rPr>
        <w:rFonts w:hint="default"/>
        <w:lang w:val="tr-TR" w:eastAsia="en-US" w:bidi="ar-SA"/>
      </w:rPr>
    </w:lvl>
    <w:lvl w:ilvl="6" w:tplc="824876DC">
      <w:numFmt w:val="bullet"/>
      <w:lvlText w:val="•"/>
      <w:lvlJc w:val="left"/>
      <w:pPr>
        <w:ind w:left="5983" w:hanging="272"/>
      </w:pPr>
      <w:rPr>
        <w:rFonts w:hint="default"/>
        <w:lang w:val="tr-TR" w:eastAsia="en-US" w:bidi="ar-SA"/>
      </w:rPr>
    </w:lvl>
    <w:lvl w:ilvl="7" w:tplc="55448E58">
      <w:numFmt w:val="bullet"/>
      <w:lvlText w:val="•"/>
      <w:lvlJc w:val="left"/>
      <w:pPr>
        <w:ind w:left="6824" w:hanging="272"/>
      </w:pPr>
      <w:rPr>
        <w:rFonts w:hint="default"/>
        <w:lang w:val="tr-TR" w:eastAsia="en-US" w:bidi="ar-SA"/>
      </w:rPr>
    </w:lvl>
    <w:lvl w:ilvl="8" w:tplc="448E8F52">
      <w:numFmt w:val="bullet"/>
      <w:lvlText w:val="•"/>
      <w:lvlJc w:val="left"/>
      <w:pPr>
        <w:ind w:left="7665" w:hanging="272"/>
      </w:pPr>
      <w:rPr>
        <w:rFonts w:hint="default"/>
        <w:lang w:val="tr-TR" w:eastAsia="en-US" w:bidi="ar-SA"/>
      </w:rPr>
    </w:lvl>
  </w:abstractNum>
  <w:abstractNum w:abstractNumId="7" w15:restartNumberingAfterBreak="0">
    <w:nsid w:val="43CA6FF7"/>
    <w:multiLevelType w:val="hybridMultilevel"/>
    <w:tmpl w:val="3AA2C2B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741F0"/>
    <w:multiLevelType w:val="hybridMultilevel"/>
    <w:tmpl w:val="89C4873E"/>
    <w:lvl w:ilvl="0" w:tplc="AE208F08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C11FEE"/>
    <w:multiLevelType w:val="hybridMultilevel"/>
    <w:tmpl w:val="6FE88AE4"/>
    <w:lvl w:ilvl="0" w:tplc="F73A0A8C">
      <w:start w:val="1"/>
      <w:numFmt w:val="decimal"/>
      <w:lvlText w:val="%1."/>
      <w:lvlJc w:val="left"/>
      <w:pPr>
        <w:ind w:left="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DB275A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8588F9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8F8A8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03833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92ABE9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7225D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D1A078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D5EB25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5056520"/>
    <w:multiLevelType w:val="hybridMultilevel"/>
    <w:tmpl w:val="7602CEF8"/>
    <w:lvl w:ilvl="0" w:tplc="BB2C3CC6">
      <w:start w:val="1"/>
      <w:numFmt w:val="decimal"/>
      <w:lvlText w:val="%1."/>
      <w:lvlJc w:val="left"/>
      <w:pPr>
        <w:ind w:left="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D40519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2B2773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6B2A7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284FE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D3C9B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3327BA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59C7C0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5AE31C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5E626C1"/>
    <w:multiLevelType w:val="hybridMultilevel"/>
    <w:tmpl w:val="BC42CEE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490EF3"/>
    <w:multiLevelType w:val="hybridMultilevel"/>
    <w:tmpl w:val="C076DE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2F516B"/>
    <w:multiLevelType w:val="hybridMultilevel"/>
    <w:tmpl w:val="B0F646D6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1E0020"/>
    <w:multiLevelType w:val="hybridMultilevel"/>
    <w:tmpl w:val="0E66C186"/>
    <w:lvl w:ilvl="0" w:tplc="D924D52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7ED2D47C">
      <w:numFmt w:val="bullet"/>
      <w:lvlText w:val="•"/>
      <w:lvlJc w:val="left"/>
      <w:pPr>
        <w:ind w:left="1242" w:hanging="360"/>
      </w:pPr>
      <w:rPr>
        <w:rFonts w:hint="default"/>
        <w:lang w:val="tr-TR" w:eastAsia="en-US" w:bidi="ar-SA"/>
      </w:rPr>
    </w:lvl>
    <w:lvl w:ilvl="2" w:tplc="3DD8E454">
      <w:numFmt w:val="bullet"/>
      <w:lvlText w:val="•"/>
      <w:lvlJc w:val="left"/>
      <w:pPr>
        <w:ind w:left="1644" w:hanging="360"/>
      </w:pPr>
      <w:rPr>
        <w:rFonts w:hint="default"/>
        <w:lang w:val="tr-TR" w:eastAsia="en-US" w:bidi="ar-SA"/>
      </w:rPr>
    </w:lvl>
    <w:lvl w:ilvl="3" w:tplc="09346A3A">
      <w:numFmt w:val="bullet"/>
      <w:lvlText w:val="•"/>
      <w:lvlJc w:val="left"/>
      <w:pPr>
        <w:ind w:left="2046" w:hanging="360"/>
      </w:pPr>
      <w:rPr>
        <w:rFonts w:hint="default"/>
        <w:lang w:val="tr-TR" w:eastAsia="en-US" w:bidi="ar-SA"/>
      </w:rPr>
    </w:lvl>
    <w:lvl w:ilvl="4" w:tplc="AE1C095A">
      <w:numFmt w:val="bullet"/>
      <w:lvlText w:val="•"/>
      <w:lvlJc w:val="left"/>
      <w:pPr>
        <w:ind w:left="2448" w:hanging="360"/>
      </w:pPr>
      <w:rPr>
        <w:rFonts w:hint="default"/>
        <w:lang w:val="tr-TR" w:eastAsia="en-US" w:bidi="ar-SA"/>
      </w:rPr>
    </w:lvl>
    <w:lvl w:ilvl="5" w:tplc="03088914">
      <w:numFmt w:val="bullet"/>
      <w:lvlText w:val="•"/>
      <w:lvlJc w:val="left"/>
      <w:pPr>
        <w:ind w:left="2850" w:hanging="360"/>
      </w:pPr>
      <w:rPr>
        <w:rFonts w:hint="default"/>
        <w:lang w:val="tr-TR" w:eastAsia="en-US" w:bidi="ar-SA"/>
      </w:rPr>
    </w:lvl>
    <w:lvl w:ilvl="6" w:tplc="5E4A9826">
      <w:numFmt w:val="bullet"/>
      <w:lvlText w:val="•"/>
      <w:lvlJc w:val="left"/>
      <w:pPr>
        <w:ind w:left="3252" w:hanging="360"/>
      </w:pPr>
      <w:rPr>
        <w:rFonts w:hint="default"/>
        <w:lang w:val="tr-TR" w:eastAsia="en-US" w:bidi="ar-SA"/>
      </w:rPr>
    </w:lvl>
    <w:lvl w:ilvl="7" w:tplc="6A0CD1F6">
      <w:numFmt w:val="bullet"/>
      <w:lvlText w:val="•"/>
      <w:lvlJc w:val="left"/>
      <w:pPr>
        <w:ind w:left="3654" w:hanging="360"/>
      </w:pPr>
      <w:rPr>
        <w:rFonts w:hint="default"/>
        <w:lang w:val="tr-TR" w:eastAsia="en-US" w:bidi="ar-SA"/>
      </w:rPr>
    </w:lvl>
    <w:lvl w:ilvl="8" w:tplc="475858F4">
      <w:numFmt w:val="bullet"/>
      <w:lvlText w:val="•"/>
      <w:lvlJc w:val="left"/>
      <w:pPr>
        <w:ind w:left="4056" w:hanging="360"/>
      </w:pPr>
      <w:rPr>
        <w:rFonts w:hint="default"/>
        <w:lang w:val="tr-TR" w:eastAsia="en-US" w:bidi="ar-SA"/>
      </w:rPr>
    </w:lvl>
  </w:abstractNum>
  <w:abstractNum w:abstractNumId="15" w15:restartNumberingAfterBreak="0">
    <w:nsid w:val="76574AE0"/>
    <w:multiLevelType w:val="hybridMultilevel"/>
    <w:tmpl w:val="C2920A50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3"/>
  </w:num>
  <w:num w:numId="4">
    <w:abstractNumId w:val="11"/>
  </w:num>
  <w:num w:numId="5">
    <w:abstractNumId w:val="15"/>
  </w:num>
  <w:num w:numId="6">
    <w:abstractNumId w:val="7"/>
  </w:num>
  <w:num w:numId="7">
    <w:abstractNumId w:val="4"/>
  </w:num>
  <w:num w:numId="8">
    <w:abstractNumId w:val="6"/>
  </w:num>
  <w:num w:numId="9">
    <w:abstractNumId w:val="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8"/>
  </w:num>
  <w:num w:numId="13">
    <w:abstractNumId w:val="1"/>
  </w:num>
  <w:num w:numId="14">
    <w:abstractNumId w:val="14"/>
  </w:num>
  <w:num w:numId="15">
    <w:abstractNumId w:val="10"/>
  </w:num>
  <w:num w:numId="16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820"/>
    <w:rsid w:val="00451C9E"/>
    <w:rsid w:val="00463438"/>
    <w:rsid w:val="004E4820"/>
    <w:rsid w:val="00540564"/>
    <w:rsid w:val="00551E71"/>
    <w:rsid w:val="00781960"/>
    <w:rsid w:val="00A54206"/>
    <w:rsid w:val="00B93305"/>
    <w:rsid w:val="00E5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C5637"/>
  <w15:chartTrackingRefBased/>
  <w15:docId w15:val="{53FC54D2-1A5C-4E69-BEA1-991F52D68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3305"/>
  </w:style>
  <w:style w:type="paragraph" w:styleId="Balk1">
    <w:name w:val="heading 1"/>
    <w:next w:val="Normal"/>
    <w:link w:val="Balk1Char"/>
    <w:uiPriority w:val="9"/>
    <w:unhideWhenUsed/>
    <w:qFormat/>
    <w:rsid w:val="00540564"/>
    <w:pPr>
      <w:keepNext/>
      <w:keepLines/>
      <w:spacing w:after="0" w:line="265" w:lineRule="auto"/>
      <w:ind w:left="10" w:right="1860" w:hanging="10"/>
      <w:outlineLvl w:val="0"/>
    </w:pPr>
    <w:rPr>
      <w:rFonts w:ascii="Calibri" w:eastAsia="Calibri" w:hAnsi="Calibri" w:cs="Calibri"/>
      <w:b/>
      <w:color w:val="000000"/>
      <w:sz w:val="16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330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B933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B9330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B933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93305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634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">
    <w:name w:val="TableGrid"/>
    <w:rsid w:val="00463438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463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4634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6343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3438"/>
    <w:rPr>
      <w:rFonts w:ascii="Tahoma" w:eastAsia="Times New Roman" w:hAnsi="Tahoma" w:cs="Times New Roman"/>
      <w:sz w:val="16"/>
      <w:szCs w:val="16"/>
      <w:lang w:val="x-none" w:eastAsia="tr-TR"/>
    </w:rPr>
  </w:style>
  <w:style w:type="table" w:customStyle="1" w:styleId="TableNormal1">
    <w:name w:val="Table Normal1"/>
    <w:uiPriority w:val="2"/>
    <w:semiHidden/>
    <w:unhideWhenUsed/>
    <w:qFormat/>
    <w:rsid w:val="0046343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463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63438"/>
  </w:style>
  <w:style w:type="paragraph" w:styleId="AltBilgi">
    <w:name w:val="footer"/>
    <w:basedOn w:val="Normal"/>
    <w:link w:val="AltBilgiChar"/>
    <w:uiPriority w:val="99"/>
    <w:unhideWhenUsed/>
    <w:rsid w:val="00463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63438"/>
  </w:style>
  <w:style w:type="character" w:customStyle="1" w:styleId="Balk1Char">
    <w:name w:val="Başlık 1 Char"/>
    <w:basedOn w:val="VarsaylanParagrafYazTipi"/>
    <w:link w:val="Balk1"/>
    <w:uiPriority w:val="9"/>
    <w:rsid w:val="00540564"/>
    <w:rPr>
      <w:rFonts w:ascii="Calibri" w:eastAsia="Calibri" w:hAnsi="Calibri" w:cs="Calibri"/>
      <w:b/>
      <w:color w:val="000000"/>
      <w:sz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785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EMİN ÖZKAN</dc:creator>
  <cp:keywords/>
  <dc:description/>
  <cp:lastModifiedBy>EMİN ÖZKAN</cp:lastModifiedBy>
  <cp:revision>4</cp:revision>
  <dcterms:created xsi:type="dcterms:W3CDTF">2025-08-22T08:01:00Z</dcterms:created>
  <dcterms:modified xsi:type="dcterms:W3CDTF">2026-10-15T10:48:00Z</dcterms:modified>
</cp:coreProperties>
</file>